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274AD" w14:textId="77777777" w:rsidR="00D81A80" w:rsidRDefault="00D81A80" w:rsidP="00D966CF"/>
    <w:p w14:paraId="28B19AEF" w14:textId="6E14C18F" w:rsidR="00475EE3" w:rsidRPr="00E96636" w:rsidRDefault="00F8787F" w:rsidP="00D966CF">
      <w:r>
        <w:rPr>
          <w:rFonts w:ascii="Calibri" w:eastAsia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C19B3D" wp14:editId="6C10BDBC">
                <wp:simplePos x="0" y="0"/>
                <wp:positionH relativeFrom="column">
                  <wp:posOffset>2266950</wp:posOffset>
                </wp:positionH>
                <wp:positionV relativeFrom="paragraph">
                  <wp:posOffset>-721995</wp:posOffset>
                </wp:positionV>
                <wp:extent cx="2208179" cy="612221"/>
                <wp:effectExtent l="0" t="0" r="1460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179" cy="612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4F927F" w14:textId="77777777" w:rsidR="00E96636" w:rsidRPr="007B07F8" w:rsidRDefault="00E96636" w:rsidP="00A23FCF">
                            <w:pPr>
                              <w:shd w:val="clear" w:color="auto" w:fill="D883FF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07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School Family Worker</w:t>
                            </w:r>
                          </w:p>
                          <w:p w14:paraId="465B6B43" w14:textId="12B3BFC5" w:rsidR="00E96636" w:rsidRDefault="00E96636" w:rsidP="00A23FCF">
                            <w:pPr>
                              <w:shd w:val="clear" w:color="auto" w:fill="D883FF"/>
                              <w:jc w:val="center"/>
                            </w:pPr>
                            <w:r w:rsidRPr="007B07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19B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8.5pt;margin-top:-56.85pt;width:173.85pt;height:48.2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" fillcolor="white [3201]" strokecolor="black [3213]" strokeweight="1.25pt">
                <v:textbox>
                  <w:txbxContent>
                    <w:p w14:paraId="074F927F" w14:textId="77777777" w:rsidR="00E96636" w:rsidRPr="007B07F8" w:rsidRDefault="00E96636" w:rsidP="00A23FCF">
                      <w:pPr>
                        <w:shd w:val="clear" w:color="auto" w:fill="D883FF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B07F8">
                        <w:rPr>
                          <w:b/>
                          <w:bCs/>
                          <w:sz w:val="32"/>
                          <w:szCs w:val="32"/>
                        </w:rPr>
                        <w:t>School Family Worker</w:t>
                      </w:r>
                    </w:p>
                    <w:p w14:paraId="465B6B43" w14:textId="12B3BFC5" w:rsidR="00E96636" w:rsidRDefault="00E96636" w:rsidP="00A23FCF">
                      <w:pPr>
                        <w:shd w:val="clear" w:color="auto" w:fill="D883FF"/>
                        <w:jc w:val="center"/>
                      </w:pPr>
                      <w:r w:rsidRPr="007B07F8">
                        <w:rPr>
                          <w:b/>
                          <w:bCs/>
                          <w:sz w:val="32"/>
                          <w:szCs w:val="32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26381" wp14:editId="2C52CD3A">
                <wp:simplePos x="0" y="0"/>
                <wp:positionH relativeFrom="column">
                  <wp:posOffset>-161925</wp:posOffset>
                </wp:positionH>
                <wp:positionV relativeFrom="paragraph">
                  <wp:posOffset>-797560</wp:posOffset>
                </wp:positionV>
                <wp:extent cx="1933575" cy="6953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74086" w14:textId="7D37E5A1" w:rsidR="004F5BC1" w:rsidRPr="00D966CF" w:rsidRDefault="007E5DC6">
                            <w:pPr>
                              <w:rPr>
                                <w:b/>
                                <w:bCs/>
                                <w:color w:val="D883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883FF"/>
                                <w:sz w:val="40"/>
                                <w:szCs w:val="40"/>
                              </w:rPr>
                              <w:t>Family Support</w:t>
                            </w:r>
                            <w:r w:rsidR="004F5BC1" w:rsidRPr="00D966CF">
                              <w:rPr>
                                <w:b/>
                                <w:bCs/>
                                <w:color w:val="D883FF"/>
                                <w:sz w:val="40"/>
                                <w:szCs w:val="40"/>
                              </w:rPr>
                              <w:t xml:space="preserve"> Service</w:t>
                            </w:r>
                          </w:p>
                          <w:p w14:paraId="67B3A38E" w14:textId="0D93DB08" w:rsidR="004F5BC1" w:rsidRPr="004F5BC1" w:rsidRDefault="004F5BC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6381" id="Text Box 2" o:spid="_x0000_s1027" type="#_x0000_t202" style="position:absolute;margin-left:-12.75pt;margin-top:-62.8pt;width:152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" fillcolor="white [3201]" stroked="f" strokeweight=".5pt">
                <v:textbox>
                  <w:txbxContent>
                    <w:p w14:paraId="1E274086" w14:textId="7D37E5A1" w:rsidR="004F5BC1" w:rsidRPr="00D966CF" w:rsidRDefault="007E5DC6">
                      <w:pPr>
                        <w:rPr>
                          <w:b/>
                          <w:bCs/>
                          <w:color w:val="D883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D883FF"/>
                          <w:sz w:val="40"/>
                          <w:szCs w:val="40"/>
                        </w:rPr>
                        <w:t>Family Support</w:t>
                      </w:r>
                      <w:r w:rsidR="004F5BC1" w:rsidRPr="00D966CF">
                        <w:rPr>
                          <w:b/>
                          <w:bCs/>
                          <w:color w:val="D883FF"/>
                          <w:sz w:val="40"/>
                          <w:szCs w:val="40"/>
                        </w:rPr>
                        <w:t xml:space="preserve"> Service</w:t>
                      </w:r>
                    </w:p>
                    <w:p w14:paraId="67B3A38E" w14:textId="0D93DB08" w:rsidR="004F5BC1" w:rsidRPr="004F5BC1" w:rsidRDefault="004F5BC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50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5"/>
      </w:tblGrid>
      <w:tr w:rsidR="00475EE3" w14:paraId="4B627CD6" w14:textId="77777777" w:rsidTr="00812D9A">
        <w:trPr>
          <w:trHeight w:val="348"/>
        </w:trPr>
        <w:tc>
          <w:tcPr>
            <w:tcW w:w="10505" w:type="dxa"/>
            <w:shd w:val="clear" w:color="auto" w:fill="FFC000"/>
          </w:tcPr>
          <w:p w14:paraId="0DE2A862" w14:textId="74B88261" w:rsidR="00475EE3" w:rsidRPr="00843F86" w:rsidRDefault="00475EE3" w:rsidP="00843F86">
            <w:pPr>
              <w:rPr>
                <w:b/>
                <w:bCs/>
              </w:rPr>
            </w:pPr>
            <w:r w:rsidRPr="00812D9A">
              <w:rPr>
                <w:b/>
                <w:bCs/>
              </w:rPr>
              <w:t>SCHOOL NAME:</w:t>
            </w:r>
            <w:r w:rsidR="00506233" w:rsidRPr="00812D9A"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506233" w:rsidRPr="00812D9A">
              <w:rPr>
                <w:b/>
                <w:bCs/>
              </w:rPr>
              <w:instrText xml:space="preserve"> FORMTEXT </w:instrText>
            </w:r>
            <w:r w:rsidR="00506233" w:rsidRPr="00812D9A">
              <w:rPr>
                <w:b/>
                <w:bCs/>
              </w:rPr>
            </w:r>
            <w:r w:rsidR="00506233" w:rsidRPr="00812D9A">
              <w:rPr>
                <w:b/>
                <w:bCs/>
              </w:rPr>
              <w:fldChar w:fldCharType="separate"/>
            </w:r>
            <w:r w:rsidR="00506233" w:rsidRPr="00812D9A">
              <w:rPr>
                <w:b/>
                <w:bCs/>
                <w:noProof/>
              </w:rPr>
              <w:t> </w:t>
            </w:r>
            <w:r w:rsidR="00506233" w:rsidRPr="00812D9A">
              <w:rPr>
                <w:b/>
                <w:bCs/>
                <w:noProof/>
              </w:rPr>
              <w:t> </w:t>
            </w:r>
            <w:r w:rsidR="00506233" w:rsidRPr="00812D9A">
              <w:rPr>
                <w:b/>
                <w:bCs/>
                <w:noProof/>
              </w:rPr>
              <w:t> </w:t>
            </w:r>
            <w:r w:rsidR="00506233" w:rsidRPr="00812D9A">
              <w:rPr>
                <w:b/>
                <w:bCs/>
                <w:noProof/>
              </w:rPr>
              <w:t> </w:t>
            </w:r>
            <w:r w:rsidR="00506233" w:rsidRPr="00812D9A">
              <w:rPr>
                <w:b/>
                <w:bCs/>
                <w:noProof/>
              </w:rPr>
              <w:t> </w:t>
            </w:r>
            <w:r w:rsidR="00506233" w:rsidRPr="00812D9A">
              <w:rPr>
                <w:b/>
                <w:bCs/>
              </w:rPr>
              <w:fldChar w:fldCharType="end"/>
            </w:r>
            <w:bookmarkEnd w:id="0"/>
          </w:p>
        </w:tc>
      </w:tr>
      <w:tr w:rsidR="00843F86" w14:paraId="361D28C4" w14:textId="77777777" w:rsidTr="007B07F8">
        <w:trPr>
          <w:trHeight w:val="582"/>
        </w:trPr>
        <w:tc>
          <w:tcPr>
            <w:tcW w:w="10505" w:type="dxa"/>
          </w:tcPr>
          <w:p w14:paraId="48502FDF" w14:textId="77777777" w:rsidR="00843F86" w:rsidRPr="0084140E" w:rsidRDefault="00843F86" w:rsidP="00843F86">
            <w:pPr>
              <w:rPr>
                <w:b/>
                <w:bCs/>
                <w:sz w:val="22"/>
                <w:szCs w:val="22"/>
              </w:rPr>
            </w:pPr>
            <w:r w:rsidRPr="0084140E">
              <w:rPr>
                <w:b/>
                <w:bCs/>
                <w:sz w:val="22"/>
                <w:szCs w:val="22"/>
              </w:rPr>
              <w:t>Which service are you requesting?</w:t>
            </w:r>
          </w:p>
          <w:p w14:paraId="02EF6C5F" w14:textId="274A994C" w:rsidR="00843F86" w:rsidRDefault="000F42FE" w:rsidP="00CD2921"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843F86" w:rsidRPr="0084140E">
              <w:rPr>
                <w:b/>
                <w:bCs/>
                <w:sz w:val="22"/>
                <w:szCs w:val="22"/>
              </w:rPr>
              <w:t xml:space="preserve">Family Support </w:t>
            </w:r>
            <w:sdt>
              <w:sdtPr>
                <w:rPr>
                  <w:b/>
                  <w:bCs/>
                  <w:sz w:val="22"/>
                  <w:szCs w:val="22"/>
                </w:rPr>
                <w:id w:val="-31819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43F86" w:rsidRPr="0084140E">
              <w:rPr>
                <w:b/>
                <w:bCs/>
                <w:sz w:val="22"/>
                <w:szCs w:val="22"/>
              </w:rPr>
              <w:t xml:space="preserve">   </w:t>
            </w:r>
            <w:r w:rsidR="00D966CF" w:rsidRPr="0084140E">
              <w:rPr>
                <w:b/>
                <w:bCs/>
                <w:sz w:val="22"/>
                <w:szCs w:val="22"/>
              </w:rPr>
              <w:t xml:space="preserve">                   </w:t>
            </w:r>
            <w:r w:rsidR="00843F86" w:rsidRPr="0084140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</w:t>
            </w:r>
            <w:r w:rsidR="00843F86" w:rsidRPr="0084140E">
              <w:rPr>
                <w:b/>
                <w:bCs/>
                <w:sz w:val="22"/>
                <w:szCs w:val="22"/>
              </w:rPr>
              <w:t>Families First Assessment</w:t>
            </w:r>
            <w:r>
              <w:rPr>
                <w:b/>
                <w:bCs/>
                <w:sz w:val="22"/>
                <w:szCs w:val="22"/>
              </w:rPr>
              <w:t xml:space="preserve"> (FFA)</w:t>
            </w:r>
            <w:r w:rsidR="00843F86" w:rsidRPr="0084140E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471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EEAD7E0" w14:textId="136B01BF" w:rsidR="00843F86" w:rsidRDefault="00843F86" w:rsidP="00843F86"/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3"/>
        <w:gridCol w:w="5270"/>
      </w:tblGrid>
      <w:tr w:rsidR="00B55207" w14:paraId="0E2ADF4F" w14:textId="77777777" w:rsidTr="00B55207">
        <w:trPr>
          <w:trHeight w:val="375"/>
        </w:trPr>
        <w:tc>
          <w:tcPr>
            <w:tcW w:w="10463" w:type="dxa"/>
            <w:gridSpan w:val="2"/>
            <w:shd w:val="clear" w:color="auto" w:fill="D883FF"/>
          </w:tcPr>
          <w:p w14:paraId="1AAA311D" w14:textId="4A65516C" w:rsidR="00B55207" w:rsidRPr="008F2D22" w:rsidRDefault="007E5DC6" w:rsidP="005215A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Details of </w:t>
            </w:r>
            <w:r w:rsidR="00CD2921">
              <w:rPr>
                <w:b/>
                <w:bCs/>
                <w:color w:val="FFFFFF" w:themeColor="background1"/>
              </w:rPr>
              <w:t xml:space="preserve">Main </w:t>
            </w:r>
            <w:r>
              <w:rPr>
                <w:b/>
                <w:bCs/>
                <w:color w:val="FFFFFF" w:themeColor="background1"/>
              </w:rPr>
              <w:t>Student</w:t>
            </w:r>
            <w:r w:rsidR="00CD2921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5207" w14:paraId="2D1121B1" w14:textId="77777777" w:rsidTr="00D34C41">
        <w:trPr>
          <w:trHeight w:val="204"/>
        </w:trPr>
        <w:tc>
          <w:tcPr>
            <w:tcW w:w="5193" w:type="dxa"/>
          </w:tcPr>
          <w:p w14:paraId="1DC58EE7" w14:textId="53CC74D2" w:rsidR="00B55207" w:rsidRPr="00D34C41" w:rsidRDefault="00B55207" w:rsidP="005215A8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id w:val="-883641361"/>
                <w:placeholder>
                  <w:docPart w:val="DefaultPlaceholder_-1854013440"/>
                </w:placeholder>
              </w:sdtPr>
              <w:sdtEndPr/>
              <w:sdtContent>
                <w:bookmarkStart w:id="1" w:name="Text1"/>
                <w:r w:rsidRPr="00D34C4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D34C41">
                  <w:rPr>
                    <w:sz w:val="20"/>
                    <w:szCs w:val="20"/>
                  </w:rPr>
                  <w:instrText xml:space="preserve"> FORMTEXT </w:instrText>
                </w:r>
                <w:r w:rsidRPr="00D34C41">
                  <w:rPr>
                    <w:sz w:val="20"/>
                    <w:szCs w:val="20"/>
                  </w:rPr>
                </w:r>
                <w:r w:rsidRPr="00D34C41">
                  <w:rPr>
                    <w:sz w:val="20"/>
                    <w:szCs w:val="20"/>
                  </w:rPr>
                  <w:fldChar w:fldCharType="separate"/>
                </w:r>
                <w:r w:rsidRPr="00D34C41">
                  <w:rPr>
                    <w:noProof/>
                    <w:sz w:val="20"/>
                    <w:szCs w:val="20"/>
                  </w:rPr>
                  <w:t> </w:t>
                </w:r>
                <w:r w:rsidRPr="00D34C41">
                  <w:rPr>
                    <w:noProof/>
                    <w:sz w:val="20"/>
                    <w:szCs w:val="20"/>
                  </w:rPr>
                  <w:t> </w:t>
                </w:r>
                <w:r w:rsidRPr="00D34C41">
                  <w:rPr>
                    <w:noProof/>
                    <w:sz w:val="20"/>
                    <w:szCs w:val="20"/>
                  </w:rPr>
                  <w:t> </w:t>
                </w:r>
                <w:r w:rsidRPr="00D34C41">
                  <w:rPr>
                    <w:noProof/>
                    <w:sz w:val="20"/>
                    <w:szCs w:val="20"/>
                  </w:rPr>
                  <w:t> </w:t>
                </w:r>
                <w:r w:rsidRPr="00D34C41">
                  <w:rPr>
                    <w:noProof/>
                    <w:sz w:val="20"/>
                    <w:szCs w:val="20"/>
                  </w:rPr>
                  <w:t> </w:t>
                </w:r>
                <w:r w:rsidRPr="00D34C41">
                  <w:rPr>
                    <w:sz w:val="20"/>
                    <w:szCs w:val="20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5270" w:type="dxa"/>
          </w:tcPr>
          <w:p w14:paraId="3F07E60C" w14:textId="77777777" w:rsidR="00B55207" w:rsidRPr="00D34C41" w:rsidRDefault="00B55207" w:rsidP="005215A8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Date of Birth: 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2"/>
            <w:r w:rsidRPr="00D34C41">
              <w:rPr>
                <w:sz w:val="20"/>
                <w:szCs w:val="20"/>
              </w:rPr>
              <w:t xml:space="preserve">             Age: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B55207" w14:paraId="63B2B683" w14:textId="77777777" w:rsidTr="00D34C41">
        <w:trPr>
          <w:trHeight w:val="280"/>
        </w:trPr>
        <w:tc>
          <w:tcPr>
            <w:tcW w:w="5193" w:type="dxa"/>
            <w:vMerge w:val="restart"/>
          </w:tcPr>
          <w:p w14:paraId="05465A26" w14:textId="77777777" w:rsidR="00B55207" w:rsidRPr="00D34C41" w:rsidRDefault="00B55207" w:rsidP="005215A8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Address: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70" w:type="dxa"/>
          </w:tcPr>
          <w:p w14:paraId="76FD04EC" w14:textId="77777777" w:rsidR="00B55207" w:rsidRPr="00D34C41" w:rsidRDefault="00B55207" w:rsidP="005215A8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Year Group: 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</w:p>
        </w:tc>
      </w:tr>
      <w:tr w:rsidR="00B55207" w14:paraId="7CAA94F6" w14:textId="77777777" w:rsidTr="00D34C41">
        <w:trPr>
          <w:trHeight w:val="284"/>
        </w:trPr>
        <w:tc>
          <w:tcPr>
            <w:tcW w:w="5193" w:type="dxa"/>
            <w:vMerge/>
          </w:tcPr>
          <w:p w14:paraId="5A10A544" w14:textId="77777777" w:rsidR="00B55207" w:rsidRPr="00D34C41" w:rsidRDefault="00B55207" w:rsidP="005215A8">
            <w:pPr>
              <w:rPr>
                <w:sz w:val="20"/>
                <w:szCs w:val="20"/>
              </w:rPr>
            </w:pPr>
          </w:p>
        </w:tc>
        <w:tc>
          <w:tcPr>
            <w:tcW w:w="5270" w:type="dxa"/>
          </w:tcPr>
          <w:p w14:paraId="4BA10E33" w14:textId="5AFCF07F" w:rsidR="00B55207" w:rsidRPr="00D34C41" w:rsidRDefault="001F2E12" w:rsidP="001F2E12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Gender: Male </w:t>
            </w:r>
            <w:sdt>
              <w:sdtPr>
                <w:rPr>
                  <w:sz w:val="20"/>
                  <w:szCs w:val="20"/>
                </w:rPr>
                <w:id w:val="77259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5207" w:rsidRPr="00D34C41">
              <w:rPr>
                <w:sz w:val="20"/>
                <w:szCs w:val="20"/>
              </w:rPr>
              <w:t xml:space="preserve"> Female  </w:t>
            </w:r>
            <w:sdt>
              <w:sdtPr>
                <w:rPr>
                  <w:sz w:val="20"/>
                  <w:szCs w:val="20"/>
                </w:rPr>
                <w:id w:val="189908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5207" w:rsidRPr="00D34C41">
              <w:rPr>
                <w:sz w:val="20"/>
                <w:szCs w:val="20"/>
              </w:rPr>
              <w:t xml:space="preserve">  Other: </w:t>
            </w:r>
            <w:sdt>
              <w:sdtPr>
                <w:rPr>
                  <w:sz w:val="20"/>
                  <w:szCs w:val="20"/>
                </w:rPr>
                <w:id w:val="-79252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55207" w14:paraId="554DD2CC" w14:textId="77777777" w:rsidTr="00D34C41">
        <w:trPr>
          <w:trHeight w:val="261"/>
        </w:trPr>
        <w:tc>
          <w:tcPr>
            <w:tcW w:w="5193" w:type="dxa"/>
            <w:vMerge/>
          </w:tcPr>
          <w:p w14:paraId="3721AAC9" w14:textId="77777777" w:rsidR="00B55207" w:rsidRPr="00D34C41" w:rsidRDefault="00B55207" w:rsidP="005215A8">
            <w:pPr>
              <w:rPr>
                <w:sz w:val="20"/>
                <w:szCs w:val="20"/>
              </w:rPr>
            </w:pPr>
          </w:p>
        </w:tc>
        <w:tc>
          <w:tcPr>
            <w:tcW w:w="5270" w:type="dxa"/>
          </w:tcPr>
          <w:p w14:paraId="21A1BFF5" w14:textId="77777777" w:rsidR="00B55207" w:rsidRPr="00D34C41" w:rsidRDefault="00B55207" w:rsidP="005215A8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Ethnicity: 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</w:p>
        </w:tc>
      </w:tr>
      <w:tr w:rsidR="00B55207" w14:paraId="53C59566" w14:textId="77777777" w:rsidTr="00D34C41">
        <w:trPr>
          <w:trHeight w:val="278"/>
        </w:trPr>
        <w:tc>
          <w:tcPr>
            <w:tcW w:w="5193" w:type="dxa"/>
            <w:vMerge/>
          </w:tcPr>
          <w:p w14:paraId="259CD02D" w14:textId="77777777" w:rsidR="00B55207" w:rsidRPr="00D34C41" w:rsidRDefault="00B55207" w:rsidP="005215A8">
            <w:pPr>
              <w:rPr>
                <w:sz w:val="20"/>
                <w:szCs w:val="20"/>
              </w:rPr>
            </w:pPr>
          </w:p>
        </w:tc>
        <w:tc>
          <w:tcPr>
            <w:tcW w:w="5270" w:type="dxa"/>
          </w:tcPr>
          <w:p w14:paraId="0BEB0FB0" w14:textId="77777777" w:rsidR="00B55207" w:rsidRPr="00D34C41" w:rsidRDefault="00B55207" w:rsidP="005215A8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Religion: 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55207" w14:paraId="1D93F30A" w14:textId="77777777" w:rsidTr="00D34C41">
        <w:trPr>
          <w:trHeight w:val="268"/>
        </w:trPr>
        <w:tc>
          <w:tcPr>
            <w:tcW w:w="5193" w:type="dxa"/>
            <w:vMerge/>
          </w:tcPr>
          <w:p w14:paraId="5E014850" w14:textId="77777777" w:rsidR="00B55207" w:rsidRPr="00D34C41" w:rsidRDefault="00B55207" w:rsidP="005215A8">
            <w:pPr>
              <w:rPr>
                <w:sz w:val="20"/>
                <w:szCs w:val="20"/>
              </w:rPr>
            </w:pPr>
          </w:p>
        </w:tc>
        <w:tc>
          <w:tcPr>
            <w:tcW w:w="5270" w:type="dxa"/>
          </w:tcPr>
          <w:p w14:paraId="1F08543A" w14:textId="5A5C73CC" w:rsidR="00B55207" w:rsidRPr="00D34C41" w:rsidRDefault="007A4CEA" w:rsidP="005215A8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Disability</w:t>
            </w:r>
            <w:r w:rsidR="00B55207" w:rsidRPr="00D34C41">
              <w:rPr>
                <w:sz w:val="20"/>
                <w:szCs w:val="20"/>
              </w:rPr>
              <w:t>:</w:t>
            </w:r>
            <w:r w:rsidR="00B55207" w:rsidRPr="00D34C4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B55207" w:rsidRPr="00D34C41">
              <w:rPr>
                <w:sz w:val="20"/>
                <w:szCs w:val="20"/>
              </w:rPr>
              <w:instrText xml:space="preserve"> FORMTEXT </w:instrText>
            </w:r>
            <w:r w:rsidR="00B55207" w:rsidRPr="00D34C41">
              <w:rPr>
                <w:sz w:val="20"/>
                <w:szCs w:val="20"/>
              </w:rPr>
            </w:r>
            <w:r w:rsidR="00B55207" w:rsidRPr="00D34C41">
              <w:rPr>
                <w:sz w:val="20"/>
                <w:szCs w:val="20"/>
              </w:rPr>
              <w:fldChar w:fldCharType="separate"/>
            </w:r>
            <w:r w:rsidR="00B55207" w:rsidRPr="00D34C41">
              <w:rPr>
                <w:noProof/>
                <w:sz w:val="20"/>
                <w:szCs w:val="20"/>
              </w:rPr>
              <w:t> </w:t>
            </w:r>
            <w:r w:rsidR="00B55207" w:rsidRPr="00D34C41">
              <w:rPr>
                <w:noProof/>
                <w:sz w:val="20"/>
                <w:szCs w:val="20"/>
              </w:rPr>
              <w:t> </w:t>
            </w:r>
            <w:r w:rsidR="00B55207" w:rsidRPr="00D34C41">
              <w:rPr>
                <w:noProof/>
                <w:sz w:val="20"/>
                <w:szCs w:val="20"/>
              </w:rPr>
              <w:t> </w:t>
            </w:r>
            <w:r w:rsidR="00B55207" w:rsidRPr="00D34C41">
              <w:rPr>
                <w:noProof/>
                <w:sz w:val="20"/>
                <w:szCs w:val="20"/>
              </w:rPr>
              <w:t> </w:t>
            </w:r>
            <w:r w:rsidR="00B55207" w:rsidRPr="00D34C41">
              <w:rPr>
                <w:noProof/>
                <w:sz w:val="20"/>
                <w:szCs w:val="20"/>
              </w:rPr>
              <w:t> </w:t>
            </w:r>
            <w:r w:rsidR="00B55207" w:rsidRPr="00D34C41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55207" w14:paraId="00DE02BA" w14:textId="77777777" w:rsidTr="00D34C41">
        <w:trPr>
          <w:trHeight w:val="272"/>
        </w:trPr>
        <w:tc>
          <w:tcPr>
            <w:tcW w:w="5193" w:type="dxa"/>
            <w:vMerge/>
          </w:tcPr>
          <w:p w14:paraId="4FDF826D" w14:textId="77777777" w:rsidR="00B55207" w:rsidRPr="00D34C41" w:rsidRDefault="00B55207" w:rsidP="005215A8">
            <w:pPr>
              <w:rPr>
                <w:sz w:val="20"/>
                <w:szCs w:val="20"/>
              </w:rPr>
            </w:pPr>
          </w:p>
        </w:tc>
        <w:tc>
          <w:tcPr>
            <w:tcW w:w="5270" w:type="dxa"/>
          </w:tcPr>
          <w:p w14:paraId="4C9B677D" w14:textId="77777777" w:rsidR="00B55207" w:rsidRPr="00D34C41" w:rsidRDefault="00B55207" w:rsidP="005215A8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First Language: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6E4643F" w14:textId="2653DEBA" w:rsidR="00CD2921" w:rsidRDefault="00CD2921" w:rsidP="00843F86"/>
    <w:p w14:paraId="36F7622B" w14:textId="77777777" w:rsidR="00D81A80" w:rsidRDefault="00D81A80" w:rsidP="00843F86"/>
    <w:tbl>
      <w:tblPr>
        <w:tblW w:w="1045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2183"/>
        <w:gridCol w:w="2410"/>
        <w:gridCol w:w="1842"/>
        <w:gridCol w:w="1418"/>
      </w:tblGrid>
      <w:tr w:rsidR="007E5DC6" w14:paraId="34E5CCAC" w14:textId="77777777" w:rsidTr="009B3845">
        <w:trPr>
          <w:trHeight w:val="341"/>
        </w:trPr>
        <w:tc>
          <w:tcPr>
            <w:tcW w:w="10459" w:type="dxa"/>
            <w:gridSpan w:val="5"/>
            <w:shd w:val="clear" w:color="auto" w:fill="D883FF"/>
          </w:tcPr>
          <w:p w14:paraId="3F36D067" w14:textId="2DB069CC" w:rsidR="007E5DC6" w:rsidRPr="0084140E" w:rsidRDefault="00CD2921" w:rsidP="007E5DC6">
            <w:pPr>
              <w:rPr>
                <w:b/>
                <w:bCs/>
                <w:sz w:val="22"/>
                <w:szCs w:val="22"/>
              </w:rPr>
            </w:pPr>
            <w:r w:rsidRPr="00F8787F">
              <w:rPr>
                <w:b/>
                <w:bCs/>
                <w:color w:val="FFFFFF" w:themeColor="background1"/>
              </w:rPr>
              <w:t>Please list all siblings related to main student</w:t>
            </w:r>
            <w:r w:rsidR="00F8787F">
              <w:rPr>
                <w:b/>
                <w:bCs/>
                <w:color w:val="FFFFFF" w:themeColor="background1"/>
              </w:rPr>
              <w:t>:</w:t>
            </w:r>
            <w:r w:rsidR="007E5DC6" w:rsidRPr="00F8787F">
              <w:rPr>
                <w:b/>
                <w:bCs/>
                <w:color w:val="FFFFFF" w:themeColor="background1"/>
              </w:rPr>
              <w:t xml:space="preserve">                </w:t>
            </w:r>
            <w:r w:rsidR="007E5DC6" w:rsidRPr="00F8787F">
              <w:rPr>
                <w:b/>
                <w:bCs/>
                <w:color w:val="000000" w:themeColor="text1"/>
              </w:rPr>
              <w:t xml:space="preserve">                                      </w:t>
            </w:r>
            <w:r w:rsidR="007E5DC6" w:rsidRPr="007E5DC6">
              <w:rPr>
                <w:b/>
                <w:bCs/>
                <w:color w:val="000000" w:themeColor="text1"/>
              </w:rPr>
              <w:t>No Siblings:</w:t>
            </w:r>
            <w:sdt>
              <w:sdtPr>
                <w:rPr>
                  <w:b/>
                  <w:bCs/>
                  <w:color w:val="000000" w:themeColor="text1"/>
                </w:rPr>
                <w:id w:val="-8724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DC6" w:rsidRPr="007E5DC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7E5DC6" w14:paraId="2B03EDB0" w14:textId="77777777" w:rsidTr="007E5DC6">
        <w:trPr>
          <w:trHeight w:val="341"/>
        </w:trPr>
        <w:tc>
          <w:tcPr>
            <w:tcW w:w="2606" w:type="dxa"/>
            <w:tcBorders>
              <w:top w:val="single" w:sz="4" w:space="0" w:color="auto"/>
            </w:tcBorders>
          </w:tcPr>
          <w:p w14:paraId="56A7A5F0" w14:textId="77777777" w:rsidR="007E5DC6" w:rsidRPr="00D34C41" w:rsidRDefault="007E5DC6" w:rsidP="007E5DC6">
            <w:pPr>
              <w:rPr>
                <w:b/>
                <w:bCs/>
                <w:sz w:val="20"/>
                <w:szCs w:val="20"/>
              </w:rPr>
            </w:pPr>
            <w:r w:rsidRPr="00D34C41">
              <w:rPr>
                <w:b/>
                <w:bCs/>
                <w:sz w:val="20"/>
                <w:szCs w:val="20"/>
              </w:rPr>
              <w:t xml:space="preserve">Name:                                     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14:paraId="34CD1A28" w14:textId="77777777" w:rsidR="007E5DC6" w:rsidRPr="00D34C41" w:rsidRDefault="007E5DC6" w:rsidP="007E5DC6">
            <w:pPr>
              <w:rPr>
                <w:b/>
                <w:bCs/>
                <w:sz w:val="20"/>
                <w:szCs w:val="20"/>
              </w:rPr>
            </w:pPr>
            <w:r w:rsidRPr="00D34C41">
              <w:rPr>
                <w:b/>
                <w:bCs/>
                <w:sz w:val="20"/>
                <w:szCs w:val="20"/>
              </w:rPr>
              <w:t>Same Address:</w:t>
            </w:r>
          </w:p>
          <w:p w14:paraId="7895C6AB" w14:textId="1BCC08EC" w:rsidR="007E5DC6" w:rsidRPr="00D34C41" w:rsidRDefault="007E5DC6" w:rsidP="007E5DC6">
            <w:pPr>
              <w:rPr>
                <w:b/>
                <w:bCs/>
                <w:sz w:val="20"/>
                <w:szCs w:val="20"/>
              </w:rPr>
            </w:pPr>
            <w:r w:rsidRPr="00D34C41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4F39033" w14:textId="77777777" w:rsidR="007E5DC6" w:rsidRPr="00D34C41" w:rsidRDefault="007E5DC6" w:rsidP="007E5DC6">
            <w:pPr>
              <w:rPr>
                <w:b/>
                <w:bCs/>
                <w:sz w:val="20"/>
                <w:szCs w:val="20"/>
              </w:rPr>
            </w:pPr>
            <w:r w:rsidRPr="00D34C41">
              <w:rPr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EEFB498" w14:textId="77777777" w:rsidR="007E5DC6" w:rsidRPr="00D34C41" w:rsidRDefault="007E5DC6" w:rsidP="007E5DC6">
            <w:pPr>
              <w:rPr>
                <w:b/>
                <w:bCs/>
                <w:sz w:val="20"/>
                <w:szCs w:val="20"/>
              </w:rPr>
            </w:pPr>
            <w:r w:rsidRPr="00D34C41">
              <w:rPr>
                <w:b/>
                <w:bCs/>
                <w:sz w:val="20"/>
                <w:szCs w:val="20"/>
              </w:rPr>
              <w:t xml:space="preserve">DOB: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AFCB04A" w14:textId="77777777" w:rsidR="007E5DC6" w:rsidRPr="00D34C41" w:rsidRDefault="007E5DC6" w:rsidP="007E5DC6">
            <w:pPr>
              <w:rPr>
                <w:b/>
                <w:bCs/>
                <w:sz w:val="20"/>
                <w:szCs w:val="20"/>
              </w:rPr>
            </w:pPr>
            <w:r w:rsidRPr="00D34C41">
              <w:rPr>
                <w:b/>
                <w:bCs/>
                <w:sz w:val="20"/>
                <w:szCs w:val="20"/>
              </w:rPr>
              <w:t>Gender:</w:t>
            </w:r>
          </w:p>
        </w:tc>
      </w:tr>
      <w:tr w:rsidR="007E5DC6" w14:paraId="4AB28F47" w14:textId="77777777" w:rsidTr="007E5DC6">
        <w:trPr>
          <w:trHeight w:val="341"/>
        </w:trPr>
        <w:tc>
          <w:tcPr>
            <w:tcW w:w="2606" w:type="dxa"/>
            <w:tcBorders>
              <w:top w:val="nil"/>
              <w:bottom w:val="single" w:sz="4" w:space="0" w:color="auto"/>
            </w:tcBorders>
          </w:tcPr>
          <w:p w14:paraId="50C23481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5652236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3DE5A4B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143ABF92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EED2508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7E5DC6" w14:paraId="22367F15" w14:textId="77777777" w:rsidTr="007E5DC6">
        <w:trPr>
          <w:trHeight w:val="341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3F2F7BCC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BAD1542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A1537C7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09ACF9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9F240B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bookmarkStart w:id="16" w:name="_Hlk171408329"/>
      <w:tr w:rsidR="007E5DC6" w14:paraId="55A0100B" w14:textId="77777777" w:rsidTr="007E5DC6">
        <w:trPr>
          <w:trHeight w:val="341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1FB60E3D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64D0A2F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8C869C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151132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052D1B" w14:textId="77777777" w:rsidR="007E5DC6" w:rsidRPr="00D34C41" w:rsidRDefault="007E5DC6" w:rsidP="007E5DC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bookmarkEnd w:id="16"/>
      <w:tr w:rsidR="007E5DC6" w:rsidRPr="0084140E" w14:paraId="19FB3A23" w14:textId="77777777" w:rsidTr="007E5DC6">
        <w:trPr>
          <w:trHeight w:val="34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6F5A" w14:textId="77777777" w:rsidR="007E5DC6" w:rsidRPr="00D34C41" w:rsidRDefault="007E5DC6" w:rsidP="00312EC9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359" w14:textId="77777777" w:rsidR="007E5DC6" w:rsidRPr="00D34C41" w:rsidRDefault="007E5DC6" w:rsidP="00312EC9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481" w14:textId="77777777" w:rsidR="007E5DC6" w:rsidRPr="00D34C41" w:rsidRDefault="007E5DC6" w:rsidP="00312EC9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66A" w14:textId="77777777" w:rsidR="007E5DC6" w:rsidRPr="00D34C41" w:rsidRDefault="007E5DC6" w:rsidP="00312EC9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A45" w14:textId="77777777" w:rsidR="007E5DC6" w:rsidRPr="00D34C41" w:rsidRDefault="007E5DC6" w:rsidP="00312EC9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</w:p>
        </w:tc>
      </w:tr>
    </w:tbl>
    <w:p w14:paraId="7DD31BF5" w14:textId="77777777" w:rsidR="007E5DC6" w:rsidRDefault="007E5DC6" w:rsidP="00843F86"/>
    <w:p w14:paraId="35E4880B" w14:textId="77777777" w:rsidR="00D81A80" w:rsidRDefault="00D81A80" w:rsidP="00843F86"/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3"/>
        <w:gridCol w:w="5270"/>
      </w:tblGrid>
      <w:tr w:rsidR="00E313C0" w14:paraId="07FB9A61" w14:textId="77777777" w:rsidTr="006B649C">
        <w:trPr>
          <w:trHeight w:val="399"/>
        </w:trPr>
        <w:tc>
          <w:tcPr>
            <w:tcW w:w="10463" w:type="dxa"/>
            <w:gridSpan w:val="2"/>
            <w:shd w:val="clear" w:color="auto" w:fill="D883FF"/>
          </w:tcPr>
          <w:p w14:paraId="59E02BC2" w14:textId="4EBF37CC" w:rsidR="00E313C0" w:rsidRPr="008F2D22" w:rsidRDefault="00E313C0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Parent/ Carers </w:t>
            </w:r>
            <w:r w:rsidRPr="00843F86">
              <w:rPr>
                <w:b/>
                <w:bCs/>
                <w:color w:val="FFFFFF" w:themeColor="background1"/>
              </w:rPr>
              <w:t>Details</w:t>
            </w:r>
            <w:r w:rsidR="00D34C41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E313C0" w14:paraId="38A7BC12" w14:textId="77777777" w:rsidTr="00D34C41">
        <w:trPr>
          <w:trHeight w:val="364"/>
        </w:trPr>
        <w:tc>
          <w:tcPr>
            <w:tcW w:w="5193" w:type="dxa"/>
          </w:tcPr>
          <w:p w14:paraId="6BE7E07E" w14:textId="0757F820" w:rsidR="00E313C0" w:rsidRPr="00D34C41" w:rsidRDefault="00E313C0" w:rsidP="00E313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Name:</w:t>
            </w:r>
            <w:r w:rsidR="00506233" w:rsidRPr="00D34C4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="00506233" w:rsidRPr="00D34C41">
              <w:rPr>
                <w:sz w:val="20"/>
                <w:szCs w:val="20"/>
              </w:rPr>
              <w:instrText xml:space="preserve"> FORMTEXT </w:instrText>
            </w:r>
            <w:r w:rsidR="00506233" w:rsidRPr="00D34C41">
              <w:rPr>
                <w:sz w:val="20"/>
                <w:szCs w:val="20"/>
              </w:rPr>
            </w:r>
            <w:r w:rsidR="00506233" w:rsidRPr="00D34C41">
              <w:rPr>
                <w:sz w:val="20"/>
                <w:szCs w:val="20"/>
              </w:rPr>
              <w:fldChar w:fldCharType="separate"/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sz w:val="20"/>
                <w:szCs w:val="20"/>
              </w:rPr>
              <w:fldChar w:fldCharType="end"/>
            </w:r>
            <w:bookmarkEnd w:id="21"/>
            <w:r w:rsidRPr="00D34C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0" w:type="dxa"/>
          </w:tcPr>
          <w:p w14:paraId="399C34F0" w14:textId="1110F2FA" w:rsidR="00E313C0" w:rsidRPr="00D34C41" w:rsidRDefault="00E313C0" w:rsidP="001F2E12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Gender: </w:t>
            </w:r>
            <w:r w:rsidR="00475EE3" w:rsidRPr="00D34C41">
              <w:rPr>
                <w:sz w:val="20"/>
                <w:szCs w:val="20"/>
              </w:rPr>
              <w:t xml:space="preserve"> </w:t>
            </w:r>
            <w:r w:rsidRPr="00D34C41">
              <w:rPr>
                <w:sz w:val="20"/>
                <w:szCs w:val="20"/>
              </w:rPr>
              <w:t xml:space="preserve">Male </w:t>
            </w:r>
            <w:sdt>
              <w:sdtPr>
                <w:rPr>
                  <w:sz w:val="20"/>
                  <w:szCs w:val="20"/>
                </w:rPr>
                <w:id w:val="14791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34C41">
              <w:rPr>
                <w:sz w:val="20"/>
                <w:szCs w:val="20"/>
              </w:rPr>
              <w:t xml:space="preserve">   Female  </w:t>
            </w:r>
            <w:sdt>
              <w:sdtPr>
                <w:rPr>
                  <w:sz w:val="20"/>
                  <w:szCs w:val="20"/>
                </w:rPr>
                <w:id w:val="-16702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34C41">
              <w:rPr>
                <w:sz w:val="20"/>
                <w:szCs w:val="20"/>
              </w:rPr>
              <w:t xml:space="preserve"> </w:t>
            </w:r>
            <w:r w:rsidR="0084140E" w:rsidRPr="00D34C41">
              <w:rPr>
                <w:sz w:val="20"/>
                <w:szCs w:val="20"/>
              </w:rPr>
              <w:t xml:space="preserve">Other: </w:t>
            </w:r>
            <w:sdt>
              <w:sdtPr>
                <w:rPr>
                  <w:sz w:val="20"/>
                  <w:szCs w:val="20"/>
                </w:rPr>
                <w:id w:val="-5454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3C0" w14:paraId="60DE41B0" w14:textId="77777777" w:rsidTr="00D34C41">
        <w:trPr>
          <w:trHeight w:val="270"/>
        </w:trPr>
        <w:tc>
          <w:tcPr>
            <w:tcW w:w="5193" w:type="dxa"/>
            <w:vMerge w:val="restart"/>
          </w:tcPr>
          <w:p w14:paraId="4A07943E" w14:textId="77777777" w:rsidR="00E313C0" w:rsidRPr="00D34C41" w:rsidRDefault="00E313C0" w:rsidP="00E313C0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Address (If different from Child):</w:t>
            </w:r>
          </w:p>
          <w:p w14:paraId="15E6D310" w14:textId="025B1714" w:rsidR="00506233" w:rsidRPr="00D34C41" w:rsidRDefault="00506233" w:rsidP="00E313C0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270" w:type="dxa"/>
          </w:tcPr>
          <w:p w14:paraId="1683FF1A" w14:textId="7116FD9F" w:rsidR="00E313C0" w:rsidRPr="00D34C41" w:rsidRDefault="00812D9A" w:rsidP="00E313C0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DOB: 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812D9A" w14:paraId="4ACCE6D2" w14:textId="77777777" w:rsidTr="00D34C41">
        <w:trPr>
          <w:trHeight w:val="274"/>
        </w:trPr>
        <w:tc>
          <w:tcPr>
            <w:tcW w:w="5193" w:type="dxa"/>
            <w:vMerge/>
          </w:tcPr>
          <w:p w14:paraId="498AF473" w14:textId="77777777" w:rsidR="00812D9A" w:rsidRPr="00D34C41" w:rsidRDefault="00812D9A" w:rsidP="00812D9A">
            <w:pPr>
              <w:rPr>
                <w:sz w:val="20"/>
                <w:szCs w:val="20"/>
              </w:rPr>
            </w:pPr>
          </w:p>
        </w:tc>
        <w:tc>
          <w:tcPr>
            <w:tcW w:w="5270" w:type="dxa"/>
          </w:tcPr>
          <w:p w14:paraId="72D0AEC0" w14:textId="5F92677C" w:rsidR="00812D9A" w:rsidRPr="00D34C41" w:rsidRDefault="00812D9A" w:rsidP="00812D9A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Contact Number: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812D9A" w14:paraId="5756D813" w14:textId="77777777" w:rsidTr="00D34C41">
        <w:trPr>
          <w:trHeight w:val="278"/>
        </w:trPr>
        <w:tc>
          <w:tcPr>
            <w:tcW w:w="5193" w:type="dxa"/>
            <w:vMerge/>
          </w:tcPr>
          <w:p w14:paraId="31BFF5DC" w14:textId="77777777" w:rsidR="00812D9A" w:rsidRPr="00D34C41" w:rsidRDefault="00812D9A" w:rsidP="00812D9A">
            <w:pPr>
              <w:rPr>
                <w:sz w:val="20"/>
                <w:szCs w:val="20"/>
              </w:rPr>
            </w:pPr>
          </w:p>
        </w:tc>
        <w:tc>
          <w:tcPr>
            <w:tcW w:w="5270" w:type="dxa"/>
          </w:tcPr>
          <w:p w14:paraId="2C47BE28" w14:textId="6EF6740A" w:rsidR="00812D9A" w:rsidRPr="00D34C41" w:rsidRDefault="00812D9A" w:rsidP="00812D9A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Email: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25"/>
            <w:r w:rsidRPr="00D34C41">
              <w:rPr>
                <w:sz w:val="20"/>
                <w:szCs w:val="20"/>
              </w:rPr>
              <w:tab/>
            </w:r>
          </w:p>
        </w:tc>
      </w:tr>
      <w:tr w:rsidR="00812D9A" w14:paraId="2F94C0A6" w14:textId="77777777" w:rsidTr="00D34C41">
        <w:trPr>
          <w:trHeight w:val="268"/>
        </w:trPr>
        <w:tc>
          <w:tcPr>
            <w:tcW w:w="5193" w:type="dxa"/>
          </w:tcPr>
          <w:p w14:paraId="7EDACDE9" w14:textId="1C56405F" w:rsidR="00812D9A" w:rsidRPr="00D34C41" w:rsidRDefault="00812D9A" w:rsidP="007A4CEA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Parental Responsibility: Yes </w:t>
            </w:r>
            <w:sdt>
              <w:sdtPr>
                <w:rPr>
                  <w:sz w:val="20"/>
                  <w:szCs w:val="20"/>
                </w:rPr>
                <w:id w:val="57610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EA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34C41">
              <w:rPr>
                <w:sz w:val="20"/>
                <w:szCs w:val="20"/>
              </w:rPr>
              <w:t xml:space="preserve">   No  </w:t>
            </w:r>
            <w:sdt>
              <w:sdtPr>
                <w:rPr>
                  <w:sz w:val="20"/>
                  <w:szCs w:val="20"/>
                </w:rPr>
                <w:id w:val="53577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EA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70" w:type="dxa"/>
          </w:tcPr>
          <w:p w14:paraId="2B1A6B57" w14:textId="6FD78B0F" w:rsidR="00812D9A" w:rsidRPr="00D34C41" w:rsidRDefault="00812D9A" w:rsidP="00812D9A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Religion: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26"/>
            <w:r w:rsidRPr="00D34C41">
              <w:rPr>
                <w:sz w:val="20"/>
                <w:szCs w:val="20"/>
              </w:rPr>
              <w:t xml:space="preserve">                   Ethnicity: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812D9A" w14:paraId="4B7027AE" w14:textId="77777777" w:rsidTr="00D34C41">
        <w:trPr>
          <w:trHeight w:val="272"/>
        </w:trPr>
        <w:tc>
          <w:tcPr>
            <w:tcW w:w="5193" w:type="dxa"/>
          </w:tcPr>
          <w:p w14:paraId="45E6E3EA" w14:textId="26140B9A" w:rsidR="00812D9A" w:rsidRPr="00D34C41" w:rsidRDefault="00812D9A" w:rsidP="00812D9A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First Language: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70" w:type="dxa"/>
          </w:tcPr>
          <w:p w14:paraId="45C25628" w14:textId="3794A3CF" w:rsidR="00812D9A" w:rsidRPr="00D34C41" w:rsidRDefault="007A4CEA" w:rsidP="00812D9A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Disability</w:t>
            </w:r>
            <w:r w:rsidR="00812D9A" w:rsidRPr="00D34C41">
              <w:rPr>
                <w:sz w:val="20"/>
                <w:szCs w:val="20"/>
              </w:rPr>
              <w:t>:</w:t>
            </w:r>
            <w:r w:rsidR="00812D9A" w:rsidRPr="00D34C41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 w:rsidR="00812D9A" w:rsidRPr="00D34C41">
              <w:rPr>
                <w:sz w:val="20"/>
                <w:szCs w:val="20"/>
              </w:rPr>
              <w:instrText xml:space="preserve"> FORMTEXT </w:instrText>
            </w:r>
            <w:r w:rsidR="00812D9A" w:rsidRPr="00D34C41">
              <w:rPr>
                <w:sz w:val="20"/>
                <w:szCs w:val="20"/>
              </w:rPr>
            </w:r>
            <w:r w:rsidR="00812D9A" w:rsidRPr="00D34C41">
              <w:rPr>
                <w:sz w:val="20"/>
                <w:szCs w:val="20"/>
              </w:rPr>
              <w:fldChar w:fldCharType="separate"/>
            </w:r>
            <w:r w:rsidR="00812D9A" w:rsidRPr="00D34C41">
              <w:rPr>
                <w:noProof/>
                <w:sz w:val="20"/>
                <w:szCs w:val="20"/>
              </w:rPr>
              <w:t> </w:t>
            </w:r>
            <w:r w:rsidR="00812D9A" w:rsidRPr="00D34C41">
              <w:rPr>
                <w:noProof/>
                <w:sz w:val="20"/>
                <w:szCs w:val="20"/>
              </w:rPr>
              <w:t> </w:t>
            </w:r>
            <w:r w:rsidR="00812D9A" w:rsidRPr="00D34C41">
              <w:rPr>
                <w:noProof/>
                <w:sz w:val="20"/>
                <w:szCs w:val="20"/>
              </w:rPr>
              <w:t> </w:t>
            </w:r>
            <w:r w:rsidR="00812D9A" w:rsidRPr="00D34C41">
              <w:rPr>
                <w:noProof/>
                <w:sz w:val="20"/>
                <w:szCs w:val="20"/>
              </w:rPr>
              <w:t> </w:t>
            </w:r>
            <w:r w:rsidR="00812D9A" w:rsidRPr="00D34C41">
              <w:rPr>
                <w:noProof/>
                <w:sz w:val="20"/>
                <w:szCs w:val="20"/>
              </w:rPr>
              <w:t> </w:t>
            </w:r>
            <w:r w:rsidR="00812D9A" w:rsidRPr="00D34C41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05342175" w14:textId="77777777" w:rsidR="00CD2921" w:rsidRDefault="00CD2921" w:rsidP="00843F86"/>
    <w:p w14:paraId="154A63A0" w14:textId="77777777" w:rsidR="00D81A80" w:rsidRDefault="00D81A80" w:rsidP="00843F86"/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3"/>
        <w:gridCol w:w="5270"/>
      </w:tblGrid>
      <w:tr w:rsidR="007B07F8" w14:paraId="4787C3CC" w14:textId="77777777" w:rsidTr="006B649C">
        <w:trPr>
          <w:trHeight w:val="399"/>
        </w:trPr>
        <w:tc>
          <w:tcPr>
            <w:tcW w:w="10463" w:type="dxa"/>
            <w:gridSpan w:val="2"/>
            <w:shd w:val="clear" w:color="auto" w:fill="D883FF"/>
          </w:tcPr>
          <w:p w14:paraId="7EBD8442" w14:textId="7540B727" w:rsidR="007B07F8" w:rsidRPr="008F2D22" w:rsidRDefault="007B07F8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Parent/ Carers </w:t>
            </w:r>
            <w:r w:rsidRPr="00843F86">
              <w:rPr>
                <w:b/>
                <w:bCs/>
                <w:color w:val="FFFFFF" w:themeColor="background1"/>
              </w:rPr>
              <w:t>Details</w:t>
            </w:r>
            <w:r w:rsidR="00D34C41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7B07F8" w14:paraId="1FD3973D" w14:textId="77777777" w:rsidTr="00D34C41">
        <w:trPr>
          <w:trHeight w:val="286"/>
        </w:trPr>
        <w:tc>
          <w:tcPr>
            <w:tcW w:w="5193" w:type="dxa"/>
          </w:tcPr>
          <w:p w14:paraId="3E6F51A2" w14:textId="01AE83E7" w:rsidR="007B07F8" w:rsidRPr="00D34C41" w:rsidRDefault="007B07F8" w:rsidP="007B07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Name:</w:t>
            </w:r>
            <w:r w:rsidR="00506233" w:rsidRPr="00D34C41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="00506233" w:rsidRPr="00D34C41">
              <w:rPr>
                <w:sz w:val="20"/>
                <w:szCs w:val="20"/>
              </w:rPr>
              <w:instrText xml:space="preserve"> FORMTEXT </w:instrText>
            </w:r>
            <w:r w:rsidR="00506233" w:rsidRPr="00D34C41">
              <w:rPr>
                <w:sz w:val="20"/>
                <w:szCs w:val="20"/>
              </w:rPr>
            </w:r>
            <w:r w:rsidR="00506233" w:rsidRPr="00D34C41">
              <w:rPr>
                <w:sz w:val="20"/>
                <w:szCs w:val="20"/>
              </w:rPr>
              <w:fldChar w:fldCharType="separate"/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sz w:val="20"/>
                <w:szCs w:val="20"/>
              </w:rPr>
              <w:fldChar w:fldCharType="end"/>
            </w:r>
            <w:bookmarkEnd w:id="30"/>
            <w:r w:rsidRPr="00D34C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0" w:type="dxa"/>
          </w:tcPr>
          <w:p w14:paraId="4F9B9C9A" w14:textId="5D36FD3F" w:rsidR="007B07F8" w:rsidRPr="00D34C41" w:rsidRDefault="007B07F8" w:rsidP="001F2E12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Gender:  Male </w:t>
            </w:r>
            <w:sdt>
              <w:sdtPr>
                <w:rPr>
                  <w:sz w:val="20"/>
                  <w:szCs w:val="20"/>
                </w:rPr>
                <w:id w:val="-4466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34C41">
              <w:rPr>
                <w:sz w:val="20"/>
                <w:szCs w:val="20"/>
              </w:rPr>
              <w:t xml:space="preserve">   Female  </w:t>
            </w:r>
            <w:sdt>
              <w:sdtPr>
                <w:rPr>
                  <w:sz w:val="20"/>
                  <w:szCs w:val="20"/>
                </w:rPr>
                <w:id w:val="-188631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34C41">
              <w:rPr>
                <w:sz w:val="20"/>
                <w:szCs w:val="20"/>
              </w:rPr>
              <w:t xml:space="preserve">  </w:t>
            </w:r>
            <w:r w:rsidR="0084140E" w:rsidRPr="00D34C41">
              <w:rPr>
                <w:sz w:val="20"/>
                <w:szCs w:val="20"/>
              </w:rPr>
              <w:t xml:space="preserve"> Other: </w:t>
            </w:r>
            <w:sdt>
              <w:sdtPr>
                <w:rPr>
                  <w:sz w:val="20"/>
                  <w:szCs w:val="20"/>
                </w:rPr>
                <w:id w:val="-92796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B07F8" w14:paraId="01FC9DA3" w14:textId="77777777" w:rsidTr="00D34C41">
        <w:trPr>
          <w:trHeight w:val="276"/>
        </w:trPr>
        <w:tc>
          <w:tcPr>
            <w:tcW w:w="5193" w:type="dxa"/>
            <w:vMerge w:val="restart"/>
          </w:tcPr>
          <w:p w14:paraId="65760EBA" w14:textId="77777777" w:rsidR="007B07F8" w:rsidRPr="00D34C41" w:rsidRDefault="007B07F8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Address (If different from Child):</w:t>
            </w:r>
          </w:p>
          <w:p w14:paraId="135DCA17" w14:textId="6890F370" w:rsidR="00506233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270" w:type="dxa"/>
          </w:tcPr>
          <w:p w14:paraId="101EA069" w14:textId="2CA789EB" w:rsidR="007B07F8" w:rsidRPr="00D34C41" w:rsidRDefault="00812D9A" w:rsidP="006B649C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DOB: 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</w:p>
        </w:tc>
      </w:tr>
      <w:tr w:rsidR="007B07F8" w14:paraId="6D1BEEA0" w14:textId="77777777" w:rsidTr="00D34C41">
        <w:trPr>
          <w:trHeight w:val="266"/>
        </w:trPr>
        <w:tc>
          <w:tcPr>
            <w:tcW w:w="5193" w:type="dxa"/>
            <w:vMerge/>
          </w:tcPr>
          <w:p w14:paraId="53382040" w14:textId="77777777" w:rsidR="007B07F8" w:rsidRPr="00D34C41" w:rsidRDefault="007B07F8" w:rsidP="006B649C">
            <w:pPr>
              <w:rPr>
                <w:sz w:val="20"/>
                <w:szCs w:val="20"/>
              </w:rPr>
            </w:pPr>
          </w:p>
        </w:tc>
        <w:tc>
          <w:tcPr>
            <w:tcW w:w="5270" w:type="dxa"/>
          </w:tcPr>
          <w:p w14:paraId="2B3A0D46" w14:textId="62CBC408" w:rsidR="007B07F8" w:rsidRPr="00D34C41" w:rsidRDefault="00812D9A" w:rsidP="006B649C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Contact Number: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7B07F8" w14:paraId="4078A9C7" w14:textId="77777777" w:rsidTr="00D34C41">
        <w:trPr>
          <w:trHeight w:val="284"/>
        </w:trPr>
        <w:tc>
          <w:tcPr>
            <w:tcW w:w="5193" w:type="dxa"/>
            <w:vMerge/>
          </w:tcPr>
          <w:p w14:paraId="639E52CE" w14:textId="77777777" w:rsidR="007B07F8" w:rsidRPr="00D34C41" w:rsidRDefault="007B07F8" w:rsidP="006B649C">
            <w:pPr>
              <w:rPr>
                <w:sz w:val="20"/>
                <w:szCs w:val="20"/>
              </w:rPr>
            </w:pPr>
          </w:p>
        </w:tc>
        <w:tc>
          <w:tcPr>
            <w:tcW w:w="5270" w:type="dxa"/>
          </w:tcPr>
          <w:p w14:paraId="4BDB8B37" w14:textId="15506D98" w:rsidR="007B07F8" w:rsidRPr="00D34C41" w:rsidRDefault="00812D9A" w:rsidP="006B649C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Email: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33"/>
            <w:r w:rsidRPr="00D34C41">
              <w:rPr>
                <w:sz w:val="20"/>
                <w:szCs w:val="20"/>
              </w:rPr>
              <w:tab/>
            </w:r>
          </w:p>
        </w:tc>
      </w:tr>
      <w:tr w:rsidR="007B07F8" w14:paraId="37DD8127" w14:textId="77777777" w:rsidTr="00D34C41">
        <w:trPr>
          <w:trHeight w:val="260"/>
        </w:trPr>
        <w:tc>
          <w:tcPr>
            <w:tcW w:w="5193" w:type="dxa"/>
          </w:tcPr>
          <w:p w14:paraId="7016073D" w14:textId="5B99E110" w:rsidR="007B07F8" w:rsidRPr="00D34C41" w:rsidRDefault="007B07F8" w:rsidP="007A4CEA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Parental Responsibility: Yes </w:t>
            </w:r>
            <w:sdt>
              <w:sdtPr>
                <w:rPr>
                  <w:sz w:val="20"/>
                  <w:szCs w:val="20"/>
                </w:rPr>
                <w:id w:val="-109916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EA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34C41">
              <w:rPr>
                <w:sz w:val="20"/>
                <w:szCs w:val="20"/>
              </w:rPr>
              <w:t xml:space="preserve">   No  </w:t>
            </w:r>
            <w:sdt>
              <w:sdtPr>
                <w:rPr>
                  <w:sz w:val="20"/>
                  <w:szCs w:val="20"/>
                </w:rPr>
                <w:id w:val="67254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EA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70" w:type="dxa"/>
          </w:tcPr>
          <w:p w14:paraId="1820A819" w14:textId="677147F6" w:rsidR="007B07F8" w:rsidRPr="00D34C41" w:rsidRDefault="00812D9A" w:rsidP="006B649C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Religion: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34"/>
            <w:r w:rsidRPr="00D34C41">
              <w:rPr>
                <w:sz w:val="20"/>
                <w:szCs w:val="20"/>
              </w:rPr>
              <w:t xml:space="preserve">                     Ethnicity:</w:t>
            </w:r>
            <w:r w:rsidRPr="00D34C4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7B07F8" w14:paraId="4F58EA3C" w14:textId="77777777" w:rsidTr="00D34C41">
        <w:trPr>
          <w:trHeight w:val="278"/>
        </w:trPr>
        <w:tc>
          <w:tcPr>
            <w:tcW w:w="5193" w:type="dxa"/>
          </w:tcPr>
          <w:p w14:paraId="47B0863E" w14:textId="4D37F2A9" w:rsidR="007B07F8" w:rsidRPr="00D34C41" w:rsidRDefault="007B07F8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First Language:</w:t>
            </w:r>
            <w:r w:rsidR="00506233" w:rsidRPr="00D34C41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="00506233" w:rsidRPr="00D34C41">
              <w:rPr>
                <w:sz w:val="20"/>
                <w:szCs w:val="20"/>
              </w:rPr>
              <w:instrText xml:space="preserve"> FORMTEXT </w:instrText>
            </w:r>
            <w:r w:rsidR="00506233" w:rsidRPr="00D34C41">
              <w:rPr>
                <w:sz w:val="20"/>
                <w:szCs w:val="20"/>
              </w:rPr>
            </w:r>
            <w:r w:rsidR="00506233" w:rsidRPr="00D34C41">
              <w:rPr>
                <w:sz w:val="20"/>
                <w:szCs w:val="20"/>
              </w:rPr>
              <w:fldChar w:fldCharType="separate"/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noProof/>
                <w:sz w:val="20"/>
                <w:szCs w:val="20"/>
              </w:rPr>
              <w:t> </w:t>
            </w:r>
            <w:r w:rsidR="00506233" w:rsidRPr="00D34C41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270" w:type="dxa"/>
          </w:tcPr>
          <w:p w14:paraId="5A1AC087" w14:textId="0AEE7A2B" w:rsidR="007B07F8" w:rsidRPr="00D34C41" w:rsidRDefault="007A4CEA" w:rsidP="006B649C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Disability</w:t>
            </w:r>
            <w:r w:rsidR="00812D9A" w:rsidRPr="00D34C41">
              <w:rPr>
                <w:sz w:val="20"/>
                <w:szCs w:val="20"/>
              </w:rPr>
              <w:t>:</w:t>
            </w:r>
            <w:r w:rsidR="00812D9A" w:rsidRPr="00D34C41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 w:rsidR="00812D9A" w:rsidRPr="00D34C41">
              <w:rPr>
                <w:sz w:val="20"/>
                <w:szCs w:val="20"/>
              </w:rPr>
              <w:instrText xml:space="preserve"> FORMTEXT </w:instrText>
            </w:r>
            <w:r w:rsidR="00812D9A" w:rsidRPr="00D34C41">
              <w:rPr>
                <w:sz w:val="20"/>
                <w:szCs w:val="20"/>
              </w:rPr>
            </w:r>
            <w:r w:rsidR="00812D9A" w:rsidRPr="00D34C41">
              <w:rPr>
                <w:sz w:val="20"/>
                <w:szCs w:val="20"/>
              </w:rPr>
              <w:fldChar w:fldCharType="separate"/>
            </w:r>
            <w:r w:rsidR="00812D9A" w:rsidRPr="00D34C41">
              <w:rPr>
                <w:noProof/>
                <w:sz w:val="20"/>
                <w:szCs w:val="20"/>
              </w:rPr>
              <w:t> </w:t>
            </w:r>
            <w:r w:rsidR="00812D9A" w:rsidRPr="00D34C41">
              <w:rPr>
                <w:noProof/>
                <w:sz w:val="20"/>
                <w:szCs w:val="20"/>
              </w:rPr>
              <w:t> </w:t>
            </w:r>
            <w:r w:rsidR="00812D9A" w:rsidRPr="00D34C41">
              <w:rPr>
                <w:noProof/>
                <w:sz w:val="20"/>
                <w:szCs w:val="20"/>
              </w:rPr>
              <w:t> </w:t>
            </w:r>
            <w:r w:rsidR="00812D9A" w:rsidRPr="00D34C41">
              <w:rPr>
                <w:noProof/>
                <w:sz w:val="20"/>
                <w:szCs w:val="20"/>
              </w:rPr>
              <w:t> </w:t>
            </w:r>
            <w:r w:rsidR="00812D9A" w:rsidRPr="00D34C41">
              <w:rPr>
                <w:noProof/>
                <w:sz w:val="20"/>
                <w:szCs w:val="20"/>
              </w:rPr>
              <w:t> </w:t>
            </w:r>
            <w:r w:rsidR="00812D9A" w:rsidRPr="00D34C41">
              <w:rPr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37F9AF1D" w14:textId="77777777" w:rsidR="00B371C3" w:rsidRDefault="00B371C3" w:rsidP="00843F86"/>
    <w:p w14:paraId="14532444" w14:textId="77777777" w:rsidR="00D81A80" w:rsidRDefault="00D81A80" w:rsidP="00843F86"/>
    <w:p w14:paraId="0C20427D" w14:textId="77777777" w:rsidR="00D81A80" w:rsidRDefault="00D81A80" w:rsidP="00843F86"/>
    <w:p w14:paraId="3496D727" w14:textId="77777777" w:rsidR="00D81A80" w:rsidRDefault="00D81A80" w:rsidP="00843F86"/>
    <w:p w14:paraId="48818AFC" w14:textId="77777777" w:rsidR="00D81A80" w:rsidRDefault="00D81A80" w:rsidP="00843F86"/>
    <w:p w14:paraId="3E61F92C" w14:textId="77777777" w:rsidR="00D81A80" w:rsidRDefault="00D81A80" w:rsidP="00843F86"/>
    <w:p w14:paraId="6B95D4E2" w14:textId="77777777" w:rsidR="00D81A80" w:rsidRDefault="00D81A80" w:rsidP="00843F86"/>
    <w:tbl>
      <w:tblPr>
        <w:tblW w:w="1045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1"/>
        <w:gridCol w:w="4678"/>
      </w:tblGrid>
      <w:tr w:rsidR="004F5BC1" w14:paraId="7346CA96" w14:textId="77777777" w:rsidTr="00D34C41">
        <w:trPr>
          <w:trHeight w:val="324"/>
        </w:trPr>
        <w:tc>
          <w:tcPr>
            <w:tcW w:w="10459" w:type="dxa"/>
            <w:gridSpan w:val="2"/>
            <w:shd w:val="clear" w:color="auto" w:fill="D883FF"/>
          </w:tcPr>
          <w:p w14:paraId="29DF36D1" w14:textId="4D73F9BD" w:rsidR="004F5BC1" w:rsidRPr="008F2D22" w:rsidRDefault="004F5BC1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School</w:t>
            </w:r>
            <w:r w:rsidRPr="00843F86">
              <w:rPr>
                <w:b/>
                <w:bCs/>
                <w:color w:val="FFFFFF" w:themeColor="background1"/>
              </w:rPr>
              <w:t xml:space="preserve"> Details</w:t>
            </w:r>
            <w:r w:rsidR="00D34C41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4F5BC1" w14:paraId="69FF6E88" w14:textId="77777777" w:rsidTr="00D34C41">
        <w:trPr>
          <w:trHeight w:val="536"/>
        </w:trPr>
        <w:tc>
          <w:tcPr>
            <w:tcW w:w="5781" w:type="dxa"/>
          </w:tcPr>
          <w:p w14:paraId="6BAB4600" w14:textId="77777777" w:rsidR="004F5BC1" w:rsidRPr="00D34C41" w:rsidRDefault="00F3390A" w:rsidP="00F3390A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School Contact</w:t>
            </w:r>
            <w:r w:rsidR="004C717E" w:rsidRPr="00D34C41">
              <w:rPr>
                <w:sz w:val="20"/>
                <w:szCs w:val="20"/>
              </w:rPr>
              <w:t xml:space="preserve"> (Referrers)</w:t>
            </w:r>
            <w:r w:rsidRPr="00D34C41">
              <w:rPr>
                <w:sz w:val="20"/>
                <w:szCs w:val="20"/>
              </w:rPr>
              <w:t xml:space="preserve"> Name:</w:t>
            </w:r>
          </w:p>
          <w:p w14:paraId="35A138A3" w14:textId="1AD9E2BF" w:rsidR="007452EF" w:rsidRPr="00D34C41" w:rsidRDefault="00506233" w:rsidP="00F3390A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678" w:type="dxa"/>
          </w:tcPr>
          <w:p w14:paraId="12E17379" w14:textId="77777777" w:rsidR="004F5BC1" w:rsidRPr="00D34C41" w:rsidRDefault="00F3390A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Contact Phone Number:</w:t>
            </w:r>
          </w:p>
          <w:p w14:paraId="05069E9C" w14:textId="1A29E255" w:rsidR="007452EF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4F5BC1" w14:paraId="727D6FAF" w14:textId="77777777" w:rsidTr="00D34C41">
        <w:trPr>
          <w:trHeight w:val="684"/>
        </w:trPr>
        <w:tc>
          <w:tcPr>
            <w:tcW w:w="5781" w:type="dxa"/>
          </w:tcPr>
          <w:p w14:paraId="4EB7769A" w14:textId="77777777" w:rsidR="004F5BC1" w:rsidRPr="00D34C41" w:rsidRDefault="00F3390A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Contact Email:</w:t>
            </w:r>
          </w:p>
          <w:p w14:paraId="07404987" w14:textId="7E1B4CD1" w:rsidR="00506233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678" w:type="dxa"/>
          </w:tcPr>
          <w:p w14:paraId="6EBC8452" w14:textId="77777777" w:rsidR="004F5BC1" w:rsidRPr="00D34C41" w:rsidRDefault="00F3390A" w:rsidP="004F5BC1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Pupil UPN:</w:t>
            </w:r>
          </w:p>
          <w:p w14:paraId="5869EB87" w14:textId="7A7E7EF4" w:rsidR="00506233" w:rsidRPr="00D34C41" w:rsidRDefault="00506233" w:rsidP="004F5BC1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F3390A" w14:paraId="77C34366" w14:textId="77777777" w:rsidTr="002B68A9">
        <w:trPr>
          <w:trHeight w:val="3237"/>
        </w:trPr>
        <w:tc>
          <w:tcPr>
            <w:tcW w:w="10459" w:type="dxa"/>
            <w:gridSpan w:val="2"/>
            <w:tcBorders>
              <w:bottom w:val="single" w:sz="4" w:space="0" w:color="auto"/>
            </w:tcBorders>
          </w:tcPr>
          <w:p w14:paraId="66D0E30B" w14:textId="77777777" w:rsidR="00F3390A" w:rsidRPr="00D34C41" w:rsidRDefault="00F3390A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What is the reason for your referral?</w:t>
            </w:r>
          </w:p>
          <w:p w14:paraId="7BB6FBEA" w14:textId="61D94A2E" w:rsidR="00F3390A" w:rsidRPr="00D34C41" w:rsidRDefault="00F3390A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Please outline your concerns:</w:t>
            </w:r>
          </w:p>
          <w:p w14:paraId="67FFA425" w14:textId="32E44848" w:rsidR="00506233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42"/>
          </w:p>
          <w:p w14:paraId="1CF42A67" w14:textId="77777777" w:rsidR="00B371C3" w:rsidRPr="00D34C41" w:rsidRDefault="00B371C3" w:rsidP="006B649C">
            <w:pPr>
              <w:rPr>
                <w:b/>
                <w:bCs/>
                <w:sz w:val="20"/>
                <w:szCs w:val="20"/>
              </w:rPr>
            </w:pPr>
          </w:p>
          <w:p w14:paraId="1DA3EDA4" w14:textId="77777777" w:rsidR="00F8787F" w:rsidRPr="00D34C41" w:rsidRDefault="00F8787F" w:rsidP="006B649C">
            <w:pPr>
              <w:rPr>
                <w:b/>
                <w:bCs/>
                <w:sz w:val="20"/>
                <w:szCs w:val="20"/>
              </w:rPr>
            </w:pPr>
          </w:p>
          <w:p w14:paraId="1E870E1F" w14:textId="77777777" w:rsidR="00F8787F" w:rsidRPr="00D34C41" w:rsidRDefault="00F8787F" w:rsidP="006B649C">
            <w:pPr>
              <w:rPr>
                <w:b/>
                <w:bCs/>
                <w:sz w:val="20"/>
                <w:szCs w:val="20"/>
              </w:rPr>
            </w:pPr>
          </w:p>
          <w:p w14:paraId="5D7CC726" w14:textId="77777777" w:rsidR="00F8787F" w:rsidRDefault="00F8787F" w:rsidP="006B649C">
            <w:pPr>
              <w:rPr>
                <w:b/>
                <w:bCs/>
                <w:sz w:val="20"/>
                <w:szCs w:val="20"/>
              </w:rPr>
            </w:pPr>
          </w:p>
          <w:p w14:paraId="731F315A" w14:textId="77777777" w:rsidR="002B68A9" w:rsidRDefault="002B68A9" w:rsidP="006B649C">
            <w:pPr>
              <w:rPr>
                <w:b/>
                <w:bCs/>
                <w:sz w:val="20"/>
                <w:szCs w:val="20"/>
              </w:rPr>
            </w:pPr>
          </w:p>
          <w:p w14:paraId="5A2BE1F5" w14:textId="77777777" w:rsidR="002B68A9" w:rsidRDefault="002B68A9" w:rsidP="006B649C">
            <w:pPr>
              <w:rPr>
                <w:b/>
                <w:bCs/>
                <w:sz w:val="20"/>
                <w:szCs w:val="20"/>
              </w:rPr>
            </w:pPr>
          </w:p>
          <w:p w14:paraId="6AFC2829" w14:textId="77777777" w:rsidR="002B68A9" w:rsidRDefault="002B68A9" w:rsidP="006B649C">
            <w:pPr>
              <w:rPr>
                <w:b/>
                <w:bCs/>
                <w:sz w:val="20"/>
                <w:szCs w:val="20"/>
              </w:rPr>
            </w:pPr>
          </w:p>
          <w:p w14:paraId="33634B1E" w14:textId="77777777" w:rsidR="002B68A9" w:rsidRDefault="002B68A9" w:rsidP="006B649C">
            <w:pPr>
              <w:rPr>
                <w:b/>
                <w:bCs/>
                <w:sz w:val="20"/>
                <w:szCs w:val="20"/>
              </w:rPr>
            </w:pPr>
          </w:p>
          <w:p w14:paraId="1DC17785" w14:textId="77777777" w:rsidR="002B68A9" w:rsidRDefault="002B68A9" w:rsidP="006B649C">
            <w:pPr>
              <w:rPr>
                <w:b/>
                <w:bCs/>
                <w:sz w:val="20"/>
                <w:szCs w:val="20"/>
              </w:rPr>
            </w:pPr>
          </w:p>
          <w:p w14:paraId="491D5B61" w14:textId="77777777" w:rsidR="002B68A9" w:rsidRDefault="002B68A9" w:rsidP="006B649C">
            <w:pPr>
              <w:rPr>
                <w:b/>
                <w:bCs/>
                <w:sz w:val="20"/>
                <w:szCs w:val="20"/>
              </w:rPr>
            </w:pPr>
          </w:p>
          <w:p w14:paraId="7B6C57E7" w14:textId="77777777" w:rsidR="002B68A9" w:rsidRDefault="002B68A9" w:rsidP="006B649C">
            <w:pPr>
              <w:rPr>
                <w:b/>
                <w:bCs/>
                <w:sz w:val="20"/>
                <w:szCs w:val="20"/>
              </w:rPr>
            </w:pPr>
          </w:p>
          <w:p w14:paraId="5A67E8A5" w14:textId="77777777" w:rsidR="002B68A9" w:rsidRDefault="002B68A9" w:rsidP="006B649C">
            <w:pPr>
              <w:rPr>
                <w:b/>
                <w:bCs/>
                <w:sz w:val="20"/>
                <w:szCs w:val="20"/>
              </w:rPr>
            </w:pPr>
          </w:p>
          <w:p w14:paraId="57AB205E" w14:textId="77777777" w:rsidR="002B68A9" w:rsidRDefault="002B68A9" w:rsidP="006B649C">
            <w:pPr>
              <w:rPr>
                <w:b/>
                <w:bCs/>
                <w:sz w:val="20"/>
                <w:szCs w:val="20"/>
              </w:rPr>
            </w:pPr>
          </w:p>
          <w:p w14:paraId="00EA3DA5" w14:textId="77777777" w:rsidR="002B68A9" w:rsidRDefault="002B68A9" w:rsidP="006B649C">
            <w:pPr>
              <w:rPr>
                <w:b/>
                <w:bCs/>
                <w:sz w:val="20"/>
                <w:szCs w:val="20"/>
              </w:rPr>
            </w:pPr>
          </w:p>
          <w:p w14:paraId="47B36486" w14:textId="77777777" w:rsidR="002B68A9" w:rsidRPr="00D34C41" w:rsidRDefault="002B68A9" w:rsidP="006B649C">
            <w:pPr>
              <w:rPr>
                <w:b/>
                <w:bCs/>
                <w:sz w:val="20"/>
                <w:szCs w:val="20"/>
              </w:rPr>
            </w:pPr>
          </w:p>
          <w:p w14:paraId="34441D20" w14:textId="77777777" w:rsidR="00F8787F" w:rsidRPr="00D34C41" w:rsidRDefault="00F8787F" w:rsidP="006B649C">
            <w:pPr>
              <w:rPr>
                <w:b/>
                <w:bCs/>
                <w:sz w:val="20"/>
                <w:szCs w:val="20"/>
              </w:rPr>
            </w:pPr>
          </w:p>
          <w:p w14:paraId="2763E69A" w14:textId="77777777" w:rsidR="00F8787F" w:rsidRPr="00D34C41" w:rsidRDefault="00F8787F" w:rsidP="006B649C">
            <w:pPr>
              <w:rPr>
                <w:b/>
                <w:bCs/>
                <w:sz w:val="20"/>
                <w:szCs w:val="20"/>
              </w:rPr>
            </w:pPr>
          </w:p>
          <w:p w14:paraId="14C05E67" w14:textId="77777777" w:rsidR="00F8787F" w:rsidRPr="00D34C41" w:rsidRDefault="00F8787F" w:rsidP="006B649C">
            <w:pPr>
              <w:rPr>
                <w:b/>
                <w:bCs/>
                <w:sz w:val="20"/>
                <w:szCs w:val="20"/>
              </w:rPr>
            </w:pPr>
          </w:p>
          <w:p w14:paraId="1364D08E" w14:textId="77777777" w:rsidR="00F8787F" w:rsidRPr="00D34C41" w:rsidRDefault="00F8787F" w:rsidP="006B649C">
            <w:pPr>
              <w:rPr>
                <w:b/>
                <w:bCs/>
                <w:sz w:val="20"/>
                <w:szCs w:val="20"/>
              </w:rPr>
            </w:pPr>
          </w:p>
          <w:p w14:paraId="19193998" w14:textId="4C3F0A09" w:rsidR="00B371C3" w:rsidRPr="00D34C41" w:rsidRDefault="00B371C3" w:rsidP="006B649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7BC3993" w14:textId="64176DDF" w:rsidR="004F5BC1" w:rsidRDefault="004F5BC1" w:rsidP="00843F86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3260"/>
        <w:gridCol w:w="2977"/>
      </w:tblGrid>
      <w:tr w:rsidR="00E96636" w14:paraId="270F5108" w14:textId="77777777" w:rsidTr="00D81A80">
        <w:trPr>
          <w:trHeight w:val="348"/>
        </w:trPr>
        <w:tc>
          <w:tcPr>
            <w:tcW w:w="10490" w:type="dxa"/>
            <w:gridSpan w:val="3"/>
            <w:shd w:val="clear" w:color="auto" w:fill="D883FF"/>
          </w:tcPr>
          <w:p w14:paraId="364F9B8D" w14:textId="0ABE4168" w:rsidR="00E96636" w:rsidRPr="00E96636" w:rsidRDefault="00E96636" w:rsidP="006B649C">
            <w:pPr>
              <w:rPr>
                <w:b/>
                <w:bCs/>
              </w:rPr>
            </w:pPr>
            <w:r w:rsidRPr="007452EF">
              <w:rPr>
                <w:b/>
                <w:bCs/>
                <w:color w:val="FFFFFF" w:themeColor="background1"/>
              </w:rPr>
              <w:t>What is the need for the student?</w:t>
            </w:r>
          </w:p>
        </w:tc>
      </w:tr>
      <w:tr w:rsidR="007452EF" w14:paraId="093F50C6" w14:textId="68B8A968" w:rsidTr="00D81A80">
        <w:trPr>
          <w:trHeight w:val="1933"/>
        </w:trPr>
        <w:tc>
          <w:tcPr>
            <w:tcW w:w="4253" w:type="dxa"/>
          </w:tcPr>
          <w:p w14:paraId="4BA5A7E6" w14:textId="2432B68A" w:rsidR="007452EF" w:rsidRPr="00D34C41" w:rsidRDefault="007452EF" w:rsidP="00E9663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ADHD/ ASD/ SEND </w:t>
            </w:r>
            <w:sdt>
              <w:sdtPr>
                <w:rPr>
                  <w:sz w:val="20"/>
                  <w:szCs w:val="20"/>
                </w:rPr>
                <w:id w:val="11504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26F2F4" w14:textId="1019E3EC" w:rsidR="007452EF" w:rsidRPr="00D34C41" w:rsidRDefault="007452EF" w:rsidP="00E9663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Attendance </w:t>
            </w:r>
            <w:sdt>
              <w:sdtPr>
                <w:rPr>
                  <w:sz w:val="20"/>
                  <w:szCs w:val="20"/>
                </w:rPr>
                <w:id w:val="64701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A4350A8" w14:textId="6BBA7E76" w:rsidR="007452EF" w:rsidRPr="00D34C41" w:rsidRDefault="007452EF" w:rsidP="00E9663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Domestic Abuse </w:t>
            </w:r>
            <w:sdt>
              <w:sdtPr>
                <w:rPr>
                  <w:sz w:val="20"/>
                  <w:szCs w:val="20"/>
                </w:rPr>
                <w:id w:val="82031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37A2AF4" w14:textId="07ECFFB6" w:rsidR="007452EF" w:rsidRPr="00D34C41" w:rsidRDefault="001F2E12" w:rsidP="00E9663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Educational Need </w:t>
            </w:r>
            <w:sdt>
              <w:sdtPr>
                <w:rPr>
                  <w:sz w:val="20"/>
                  <w:szCs w:val="20"/>
                </w:rPr>
                <w:id w:val="-8192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0CE9806" w14:textId="621E37BF" w:rsidR="007452EF" w:rsidRPr="00D34C41" w:rsidRDefault="007452EF" w:rsidP="00E9663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Mental Health/ Emotional Wellbeing </w:t>
            </w:r>
            <w:sdt>
              <w:sdtPr>
                <w:rPr>
                  <w:sz w:val="20"/>
                  <w:szCs w:val="20"/>
                </w:rPr>
                <w:id w:val="82949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2291829" w14:textId="568E0701" w:rsidR="007452EF" w:rsidRPr="00D34C41" w:rsidRDefault="007452EF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Family Relationships </w:t>
            </w:r>
            <w:sdt>
              <w:sdtPr>
                <w:rPr>
                  <w:sz w:val="20"/>
                  <w:szCs w:val="20"/>
                </w:rPr>
                <w:id w:val="-74403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90BEAD" w14:textId="5CDC5DBE" w:rsidR="00C54186" w:rsidRPr="00D34C41" w:rsidRDefault="00C54186" w:rsidP="00C5418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Finance </w:t>
            </w:r>
            <w:sdt>
              <w:sdtPr>
                <w:rPr>
                  <w:sz w:val="20"/>
                  <w:szCs w:val="20"/>
                </w:rPr>
                <w:id w:val="-5527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C07FB44" w14:textId="3FE537A9" w:rsidR="00C54186" w:rsidRPr="00D34C41" w:rsidRDefault="00C54186" w:rsidP="001F2E12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Parenting </w:t>
            </w:r>
            <w:sdt>
              <w:sdtPr>
                <w:rPr>
                  <w:sz w:val="20"/>
                  <w:szCs w:val="20"/>
                </w:rPr>
                <w:id w:val="-104875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1C0116E2" w14:textId="6A516B6C" w:rsidR="007452EF" w:rsidRPr="00D34C41" w:rsidRDefault="007452EF" w:rsidP="007452EF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Health/Medical- Child </w:t>
            </w:r>
            <w:sdt>
              <w:sdtPr>
                <w:rPr>
                  <w:sz w:val="20"/>
                  <w:szCs w:val="20"/>
                </w:rPr>
                <w:id w:val="3809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6625EC5" w14:textId="3F0D02EC" w:rsidR="007452EF" w:rsidRPr="00D34C41" w:rsidRDefault="007452EF" w:rsidP="007452EF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Health/ Medical- Parent </w:t>
            </w:r>
            <w:sdt>
              <w:sdtPr>
                <w:rPr>
                  <w:sz w:val="20"/>
                  <w:szCs w:val="20"/>
                </w:rPr>
                <w:id w:val="-190119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77EF0BC" w14:textId="0C834A9C" w:rsidR="007452EF" w:rsidRPr="00D34C41" w:rsidRDefault="007452EF" w:rsidP="00E9663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Housing </w:t>
            </w:r>
            <w:sdt>
              <w:sdtPr>
                <w:rPr>
                  <w:sz w:val="20"/>
                  <w:szCs w:val="20"/>
                </w:rPr>
                <w:id w:val="-186697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E61FCF" w14:textId="74CD3013" w:rsidR="007452EF" w:rsidRPr="00D34C41" w:rsidRDefault="007452EF" w:rsidP="00E9663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Safeguarding </w:t>
            </w:r>
            <w:sdt>
              <w:sdtPr>
                <w:rPr>
                  <w:sz w:val="20"/>
                  <w:szCs w:val="20"/>
                </w:rPr>
                <w:id w:val="-9492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A7EC4F1" w14:textId="2C6F4D8A" w:rsidR="007452EF" w:rsidRPr="00D34C41" w:rsidRDefault="007452EF" w:rsidP="007452EF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Risk of Exclusion </w:t>
            </w:r>
            <w:sdt>
              <w:sdtPr>
                <w:rPr>
                  <w:sz w:val="20"/>
                  <w:szCs w:val="20"/>
                </w:rPr>
                <w:id w:val="-175697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C56326E" w14:textId="03E391FB" w:rsidR="00C54186" w:rsidRPr="00D34C41" w:rsidRDefault="00C54186" w:rsidP="00C5418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Worklessness </w:t>
            </w:r>
            <w:sdt>
              <w:sdtPr>
                <w:rPr>
                  <w:sz w:val="20"/>
                  <w:szCs w:val="20"/>
                </w:rPr>
                <w:id w:val="-19623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1D9A0D9" w14:textId="1EC8BA51" w:rsidR="00C54186" w:rsidRPr="00D34C41" w:rsidRDefault="007A4CEA" w:rsidP="00C54186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Substance M</w:t>
            </w:r>
            <w:r w:rsidR="00C54186" w:rsidRPr="00D34C41">
              <w:rPr>
                <w:sz w:val="20"/>
                <w:szCs w:val="20"/>
              </w:rPr>
              <w:t xml:space="preserve">isuse- Child </w:t>
            </w:r>
            <w:sdt>
              <w:sdtPr>
                <w:rPr>
                  <w:sz w:val="20"/>
                  <w:szCs w:val="20"/>
                </w:rPr>
                <w:id w:val="-1213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6EFBB1" w14:textId="196F4132" w:rsidR="00C54186" w:rsidRPr="00D34C41" w:rsidRDefault="007A4CEA" w:rsidP="001F2E12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Substance M</w:t>
            </w:r>
            <w:r w:rsidR="00C54186" w:rsidRPr="00D34C41">
              <w:rPr>
                <w:sz w:val="20"/>
                <w:szCs w:val="20"/>
              </w:rPr>
              <w:t xml:space="preserve">isuse- Parent </w:t>
            </w:r>
            <w:sdt>
              <w:sdtPr>
                <w:rPr>
                  <w:sz w:val="20"/>
                  <w:szCs w:val="20"/>
                </w:rPr>
                <w:id w:val="65403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7A41C4A0" w14:textId="180D5624" w:rsidR="007452EF" w:rsidRPr="00D34C41" w:rsidRDefault="00812D9A" w:rsidP="007452EF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School </w:t>
            </w:r>
            <w:r w:rsidR="007452EF" w:rsidRPr="00D34C41">
              <w:rPr>
                <w:sz w:val="20"/>
                <w:szCs w:val="20"/>
              </w:rPr>
              <w:t xml:space="preserve">Transition </w:t>
            </w:r>
            <w:sdt>
              <w:sdtPr>
                <w:rPr>
                  <w:sz w:val="20"/>
                  <w:szCs w:val="20"/>
                </w:rPr>
                <w:id w:val="-23000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8212782" w14:textId="77D4AF5C" w:rsidR="007452EF" w:rsidRPr="00D34C41" w:rsidRDefault="007452EF" w:rsidP="007452EF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Young Carer </w:t>
            </w:r>
            <w:sdt>
              <w:sdtPr>
                <w:rPr>
                  <w:sz w:val="20"/>
                  <w:szCs w:val="20"/>
                </w:rPr>
                <w:id w:val="103076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D6B174F" w14:textId="03946A27" w:rsidR="00812D9A" w:rsidRPr="00D34C41" w:rsidRDefault="00812D9A" w:rsidP="007452EF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School Refusal </w:t>
            </w:r>
            <w:sdt>
              <w:sdtPr>
                <w:rPr>
                  <w:sz w:val="20"/>
                  <w:szCs w:val="20"/>
                </w:rPr>
                <w:id w:val="-93636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F77FC51" w14:textId="755D27D4" w:rsidR="00812D9A" w:rsidRPr="00D34C41" w:rsidRDefault="00812D9A" w:rsidP="007452EF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L</w:t>
            </w:r>
            <w:r w:rsidR="00DE21F3" w:rsidRPr="00D34C41">
              <w:rPr>
                <w:sz w:val="20"/>
                <w:szCs w:val="20"/>
              </w:rPr>
              <w:t>GBTQ</w:t>
            </w:r>
            <w:r w:rsidR="001F2E12" w:rsidRPr="00D34C41">
              <w:rPr>
                <w:sz w:val="20"/>
                <w:szCs w:val="20"/>
              </w:rPr>
              <w:t xml:space="preserve">+ </w:t>
            </w:r>
            <w:sdt>
              <w:sdtPr>
                <w:rPr>
                  <w:sz w:val="20"/>
                  <w:szCs w:val="20"/>
                </w:rPr>
                <w:id w:val="-12755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F47D8BF" w14:textId="2BFA736E" w:rsidR="007452EF" w:rsidRPr="00D34C41" w:rsidRDefault="007452EF" w:rsidP="001F2E12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 xml:space="preserve">Unknown/Other </w:t>
            </w:r>
            <w:sdt>
              <w:sdtPr>
                <w:rPr>
                  <w:sz w:val="20"/>
                  <w:szCs w:val="20"/>
                </w:rPr>
                <w:id w:val="-188733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12" w:rsidRPr="00D34C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133"/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</w:tblGrid>
      <w:tr w:rsidR="007452EF" w:rsidRPr="00D34C41" w14:paraId="64FFE07E" w14:textId="77777777" w:rsidTr="007452EF">
        <w:trPr>
          <w:trHeight w:val="268"/>
        </w:trPr>
        <w:tc>
          <w:tcPr>
            <w:tcW w:w="4957" w:type="dxa"/>
            <w:shd w:val="clear" w:color="auto" w:fill="D883FF"/>
          </w:tcPr>
          <w:p w14:paraId="65CC2DA4" w14:textId="77777777" w:rsidR="007452EF" w:rsidRPr="00D34C41" w:rsidRDefault="007452EF" w:rsidP="007452EF">
            <w:pPr>
              <w:rPr>
                <w:b/>
                <w:bCs/>
                <w:sz w:val="22"/>
                <w:szCs w:val="22"/>
              </w:rPr>
            </w:pPr>
            <w:r w:rsidRPr="00D34C41">
              <w:rPr>
                <w:b/>
                <w:bCs/>
                <w:color w:val="FFFFFF" w:themeColor="background1"/>
                <w:sz w:val="22"/>
                <w:szCs w:val="22"/>
              </w:rPr>
              <w:t>Primary Need:</w:t>
            </w:r>
          </w:p>
        </w:tc>
      </w:tr>
      <w:tr w:rsidR="007452EF" w:rsidRPr="00D34C41" w14:paraId="0B7F1D78" w14:textId="77777777" w:rsidTr="007452EF">
        <w:trPr>
          <w:trHeight w:val="537"/>
        </w:trPr>
        <w:tc>
          <w:tcPr>
            <w:tcW w:w="4957" w:type="dxa"/>
          </w:tcPr>
          <w:p w14:paraId="47541B8A" w14:textId="41B4740D" w:rsidR="007452EF" w:rsidRPr="00D34C41" w:rsidRDefault="00506233" w:rsidP="007452EF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43"/>
          </w:p>
          <w:p w14:paraId="2C1DBA41" w14:textId="40A04929" w:rsidR="007452EF" w:rsidRPr="00D34C41" w:rsidRDefault="007452EF" w:rsidP="007452EF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5791" w:tblpY="148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</w:tblGrid>
      <w:tr w:rsidR="007452EF" w:rsidRPr="00D34C41" w14:paraId="0812DDDF" w14:textId="77777777" w:rsidTr="00D81A80">
        <w:trPr>
          <w:trHeight w:val="268"/>
        </w:trPr>
        <w:tc>
          <w:tcPr>
            <w:tcW w:w="5382" w:type="dxa"/>
            <w:shd w:val="clear" w:color="auto" w:fill="D883FF"/>
          </w:tcPr>
          <w:p w14:paraId="709B121D" w14:textId="77777777" w:rsidR="007452EF" w:rsidRPr="00D34C41" w:rsidRDefault="007452EF" w:rsidP="007452EF">
            <w:pPr>
              <w:rPr>
                <w:b/>
                <w:bCs/>
                <w:sz w:val="22"/>
                <w:szCs w:val="22"/>
              </w:rPr>
            </w:pPr>
            <w:r w:rsidRPr="00D34C41">
              <w:rPr>
                <w:b/>
                <w:bCs/>
                <w:color w:val="FFFFFF" w:themeColor="background1"/>
                <w:sz w:val="22"/>
                <w:szCs w:val="22"/>
              </w:rPr>
              <w:t>Secondary Need:</w:t>
            </w:r>
          </w:p>
        </w:tc>
      </w:tr>
      <w:tr w:rsidR="007452EF" w:rsidRPr="00D34C41" w14:paraId="16DB677F" w14:textId="77777777" w:rsidTr="00D81A80">
        <w:trPr>
          <w:trHeight w:val="533"/>
        </w:trPr>
        <w:tc>
          <w:tcPr>
            <w:tcW w:w="5382" w:type="dxa"/>
          </w:tcPr>
          <w:p w14:paraId="7A35F91D" w14:textId="7E709CC3" w:rsidR="007452EF" w:rsidRPr="00D34C41" w:rsidRDefault="00506233" w:rsidP="007452EF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44"/>
          </w:p>
          <w:p w14:paraId="03A2C7E6" w14:textId="77777777" w:rsidR="007452EF" w:rsidRPr="00D34C41" w:rsidRDefault="007452EF" w:rsidP="007452EF">
            <w:pPr>
              <w:rPr>
                <w:sz w:val="20"/>
                <w:szCs w:val="20"/>
              </w:rPr>
            </w:pPr>
          </w:p>
        </w:tc>
      </w:tr>
    </w:tbl>
    <w:p w14:paraId="0ACC50FE" w14:textId="77777777" w:rsidR="00D966CF" w:rsidRDefault="00D966CF" w:rsidP="00843F86"/>
    <w:tbl>
      <w:tblPr>
        <w:tblW w:w="1045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2268"/>
        <w:gridCol w:w="3402"/>
        <w:gridCol w:w="2268"/>
      </w:tblGrid>
      <w:tr w:rsidR="00007307" w14:paraId="4A23BC34" w14:textId="77777777" w:rsidTr="00D81A80">
        <w:trPr>
          <w:trHeight w:val="368"/>
        </w:trPr>
        <w:tc>
          <w:tcPr>
            <w:tcW w:w="10459" w:type="dxa"/>
            <w:gridSpan w:val="4"/>
            <w:tcBorders>
              <w:bottom w:val="nil"/>
              <w:right w:val="single" w:sz="4" w:space="0" w:color="auto"/>
            </w:tcBorders>
            <w:shd w:val="clear" w:color="auto" w:fill="D883FF"/>
          </w:tcPr>
          <w:p w14:paraId="19E3904E" w14:textId="0995A8A8" w:rsidR="00007307" w:rsidRPr="008F2D22" w:rsidRDefault="00007307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Other services involved with the child</w:t>
            </w:r>
            <w:r w:rsidR="007452EF">
              <w:rPr>
                <w:b/>
                <w:bCs/>
                <w:color w:val="FFFFFF" w:themeColor="background1"/>
              </w:rPr>
              <w:t>/family</w:t>
            </w:r>
            <w:r w:rsidR="00D34C41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007307" w14:paraId="6F8CA8DB" w14:textId="77777777" w:rsidTr="00D81A80">
        <w:trPr>
          <w:trHeight w:val="341"/>
        </w:trPr>
        <w:tc>
          <w:tcPr>
            <w:tcW w:w="2521" w:type="dxa"/>
            <w:tcBorders>
              <w:top w:val="single" w:sz="4" w:space="0" w:color="auto"/>
            </w:tcBorders>
          </w:tcPr>
          <w:p w14:paraId="57F7F5C0" w14:textId="401D78CA" w:rsidR="00007307" w:rsidRPr="00D34C41" w:rsidRDefault="00007307" w:rsidP="006B649C">
            <w:pPr>
              <w:rPr>
                <w:b/>
                <w:bCs/>
                <w:sz w:val="20"/>
                <w:szCs w:val="20"/>
              </w:rPr>
            </w:pPr>
            <w:r w:rsidRPr="00D34C41">
              <w:rPr>
                <w:b/>
                <w:bCs/>
                <w:sz w:val="20"/>
                <w:szCs w:val="20"/>
              </w:rPr>
              <w:t xml:space="preserve">Name of Organisation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9B9EF0" w14:textId="0F9A6E1B" w:rsidR="00007307" w:rsidRPr="00D34C41" w:rsidRDefault="00007307" w:rsidP="006B649C">
            <w:pPr>
              <w:rPr>
                <w:b/>
                <w:bCs/>
                <w:sz w:val="20"/>
                <w:szCs w:val="20"/>
              </w:rPr>
            </w:pPr>
            <w:r w:rsidRPr="00D34C41">
              <w:rPr>
                <w:b/>
                <w:bCs/>
                <w:sz w:val="20"/>
                <w:szCs w:val="20"/>
              </w:rPr>
              <w:t xml:space="preserve">Contact Name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D3104D6" w14:textId="10348C3D" w:rsidR="00007307" w:rsidRPr="00D34C41" w:rsidRDefault="00007307" w:rsidP="006B649C">
            <w:pPr>
              <w:rPr>
                <w:b/>
                <w:bCs/>
                <w:sz w:val="20"/>
                <w:szCs w:val="20"/>
              </w:rPr>
            </w:pPr>
            <w:r w:rsidRPr="00D34C41">
              <w:rPr>
                <w:b/>
                <w:bCs/>
                <w:sz w:val="20"/>
                <w:szCs w:val="20"/>
              </w:rPr>
              <w:t>Contact Number / Email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937216" w14:textId="64A7F863" w:rsidR="00007307" w:rsidRPr="00D34C41" w:rsidRDefault="00007307" w:rsidP="006B649C">
            <w:pPr>
              <w:rPr>
                <w:b/>
                <w:bCs/>
                <w:sz w:val="20"/>
                <w:szCs w:val="20"/>
              </w:rPr>
            </w:pPr>
            <w:r w:rsidRPr="00D34C41">
              <w:rPr>
                <w:b/>
                <w:bCs/>
                <w:sz w:val="20"/>
                <w:szCs w:val="20"/>
              </w:rPr>
              <w:t>Details of service carried out with child/ family</w:t>
            </w:r>
          </w:p>
        </w:tc>
      </w:tr>
      <w:tr w:rsidR="00007307" w14:paraId="4FD57D17" w14:textId="77777777" w:rsidTr="00D81A80">
        <w:trPr>
          <w:trHeight w:val="341"/>
        </w:trPr>
        <w:tc>
          <w:tcPr>
            <w:tcW w:w="2521" w:type="dxa"/>
            <w:tcBorders>
              <w:top w:val="nil"/>
              <w:bottom w:val="single" w:sz="4" w:space="0" w:color="auto"/>
            </w:tcBorders>
          </w:tcPr>
          <w:p w14:paraId="2416742B" w14:textId="3A02168A" w:rsidR="00007307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45"/>
          </w:p>
          <w:p w14:paraId="0236C4EF" w14:textId="2EB65638" w:rsidR="004C717E" w:rsidRPr="00D34C41" w:rsidRDefault="004C717E" w:rsidP="006B6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2DC38B" w14:textId="50B98026" w:rsidR="00007307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6" w:name="Text52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670AB7F8" w14:textId="77777777" w:rsidR="00007307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47"/>
          </w:p>
          <w:p w14:paraId="34803CED" w14:textId="33EF6DCE" w:rsidR="00C70AEA" w:rsidRPr="00D34C41" w:rsidRDefault="00C70AEA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8" w:name="Text75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AE17D8" w14:textId="381BA27C" w:rsidR="00007307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007307" w14:paraId="6EA10265" w14:textId="77777777" w:rsidTr="00D81A80">
        <w:trPr>
          <w:trHeight w:val="341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14:paraId="45A14BD6" w14:textId="4460C063" w:rsidR="00007307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50"/>
          </w:p>
          <w:p w14:paraId="4C2CC5C1" w14:textId="30FBC42A" w:rsidR="00007307" w:rsidRPr="00D34C41" w:rsidRDefault="00007307" w:rsidP="006B6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AB5441" w14:textId="6FCC9244" w:rsidR="00007307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2E58181" w14:textId="77777777" w:rsidR="00007307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52"/>
          </w:p>
          <w:p w14:paraId="49B3128A" w14:textId="28187C9D" w:rsidR="00C70AEA" w:rsidRPr="00D34C41" w:rsidRDefault="00C70AEA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3" w:name="Text76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DB06CE" w14:textId="1128A576" w:rsidR="00007307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54"/>
          </w:p>
        </w:tc>
      </w:tr>
      <w:tr w:rsidR="00007307" w14:paraId="1BDBF291" w14:textId="77777777" w:rsidTr="00D81A80">
        <w:trPr>
          <w:trHeight w:val="341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14:paraId="62CC9596" w14:textId="40FCC351" w:rsidR="00007307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55"/>
          </w:p>
          <w:p w14:paraId="31E5DCBF" w14:textId="4979DAD2" w:rsidR="004C717E" w:rsidRPr="00D34C41" w:rsidRDefault="004C717E" w:rsidP="006B6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524F32" w14:textId="35873459" w:rsidR="00007307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FC3E68C" w14:textId="77777777" w:rsidR="00007307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57"/>
          </w:p>
          <w:p w14:paraId="18AA3D90" w14:textId="3B101056" w:rsidR="00C70AEA" w:rsidRPr="00D34C41" w:rsidRDefault="00C70AEA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8" w:name="Text77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086A1E" w14:textId="662E26F6" w:rsidR="00007307" w:rsidRPr="00D34C41" w:rsidRDefault="00506233" w:rsidP="006B649C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59"/>
          </w:p>
        </w:tc>
      </w:tr>
    </w:tbl>
    <w:p w14:paraId="0F07AA6E" w14:textId="77777777" w:rsidR="00F8787F" w:rsidRDefault="00F8787F" w:rsidP="00843F86"/>
    <w:p w14:paraId="0504AECA" w14:textId="77777777" w:rsidR="002B68A9" w:rsidRPr="008F2D22" w:rsidRDefault="002B68A9" w:rsidP="002B68A9">
      <w:pPr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lastRenderedPageBreak/>
        <w:t>Consent:</w:t>
      </w:r>
    </w:p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3"/>
      </w:tblGrid>
      <w:tr w:rsidR="002B68A9" w14:paraId="754164D9" w14:textId="77777777" w:rsidTr="00B662CD">
        <w:trPr>
          <w:trHeight w:val="368"/>
        </w:trPr>
        <w:tc>
          <w:tcPr>
            <w:tcW w:w="10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883FF"/>
          </w:tcPr>
          <w:p w14:paraId="219892B8" w14:textId="440CB792" w:rsidR="002B68A9" w:rsidRPr="008F2D22" w:rsidRDefault="002B68A9" w:rsidP="00B662C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Vista Code of Conduct:</w:t>
            </w:r>
          </w:p>
        </w:tc>
      </w:tr>
    </w:tbl>
    <w:p w14:paraId="10B0F7D8" w14:textId="2A799BCB" w:rsidR="002B68A9" w:rsidRPr="002B68A9" w:rsidRDefault="002B68A9" w:rsidP="002B68A9">
      <w:pPr>
        <w:rPr>
          <w:rFonts w:ascii="Calibri" w:hAnsi="Calibri"/>
          <w:b/>
          <w:sz w:val="20"/>
          <w:szCs w:val="20"/>
          <w:lang w:val="en-US"/>
        </w:rPr>
      </w:pPr>
      <w:r w:rsidRPr="002B68A9">
        <w:rPr>
          <w:rFonts w:ascii="Calibri" w:hAnsi="Calibri"/>
          <w:b/>
          <w:sz w:val="20"/>
          <w:szCs w:val="20"/>
          <w:lang w:val="en-US"/>
        </w:rPr>
        <w:t xml:space="preserve">What can you expect from your School Family Worker? </w:t>
      </w:r>
    </w:p>
    <w:p w14:paraId="7020C659" w14:textId="77777777" w:rsidR="002B68A9" w:rsidRPr="002B68A9" w:rsidRDefault="002B68A9" w:rsidP="002B68A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color w:val="282828"/>
          <w:sz w:val="20"/>
          <w:szCs w:val="20"/>
          <w:shd w:val="clear" w:color="auto" w:fill="FFFFFF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To engage with parents to build and maintain effective, supportive and empowering relationships.</w:t>
      </w:r>
    </w:p>
    <w:p w14:paraId="34663CF8" w14:textId="77777777" w:rsidR="002B68A9" w:rsidRPr="002B68A9" w:rsidRDefault="002B68A9" w:rsidP="002B68A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color w:val="282828"/>
          <w:sz w:val="20"/>
          <w:szCs w:val="20"/>
          <w:shd w:val="clear" w:color="auto" w:fill="FFFFFF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Agree with parents, school and agencies the aims and purpose of work with parents.</w:t>
      </w:r>
    </w:p>
    <w:p w14:paraId="513DBAA7" w14:textId="77777777" w:rsidR="002B68A9" w:rsidRPr="002B68A9" w:rsidRDefault="002B68A9" w:rsidP="002B68A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i/>
          <w:color w:val="282828"/>
          <w:sz w:val="20"/>
          <w:szCs w:val="20"/>
          <w:shd w:val="clear" w:color="auto" w:fill="FFFFFF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Empowering families to make and sustain lasting positive change.</w:t>
      </w:r>
    </w:p>
    <w:p w14:paraId="482E7A39" w14:textId="77777777" w:rsidR="002B68A9" w:rsidRPr="002B68A9" w:rsidRDefault="002B68A9" w:rsidP="002B68A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i/>
          <w:color w:val="282828"/>
          <w:sz w:val="20"/>
          <w:szCs w:val="20"/>
          <w:shd w:val="clear" w:color="auto" w:fill="FFFFFF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Support families to make links to community, universal services and specialist services.</w:t>
      </w:r>
    </w:p>
    <w:p w14:paraId="3A13C994" w14:textId="77777777" w:rsidR="002B68A9" w:rsidRPr="002B68A9" w:rsidRDefault="002B68A9" w:rsidP="002B68A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i/>
          <w:color w:val="282828"/>
          <w:sz w:val="20"/>
          <w:szCs w:val="20"/>
          <w:shd w:val="clear" w:color="auto" w:fill="FFFFFF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Helping families understand each other and improve their relationships.</w:t>
      </w:r>
    </w:p>
    <w:p w14:paraId="242909AF" w14:textId="77777777" w:rsidR="002B68A9" w:rsidRPr="002B68A9" w:rsidRDefault="002B68A9" w:rsidP="002B68A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i/>
          <w:color w:val="282828"/>
          <w:sz w:val="20"/>
          <w:szCs w:val="20"/>
          <w:shd w:val="clear" w:color="auto" w:fill="FFFFFF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Offer emotional and practical support.</w:t>
      </w:r>
    </w:p>
    <w:p w14:paraId="55654D06" w14:textId="77777777" w:rsidR="002B68A9" w:rsidRPr="002B68A9" w:rsidRDefault="002B68A9" w:rsidP="002B68A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i/>
          <w:color w:val="282828"/>
          <w:sz w:val="20"/>
          <w:szCs w:val="20"/>
          <w:shd w:val="clear" w:color="auto" w:fill="FFFFFF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Work alongside families to establish routines and behaviours that make family living more positive.</w:t>
      </w:r>
    </w:p>
    <w:p w14:paraId="2A48BFD7" w14:textId="77777777" w:rsidR="002B68A9" w:rsidRPr="002B68A9" w:rsidRDefault="002B68A9" w:rsidP="002B68A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i/>
          <w:color w:val="282828"/>
          <w:sz w:val="20"/>
          <w:szCs w:val="20"/>
          <w:shd w:val="clear" w:color="auto" w:fill="FFFFFF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Delivery of parenting programmes and alternative individual structured support.</w:t>
      </w:r>
    </w:p>
    <w:p w14:paraId="43F45AB8" w14:textId="77777777" w:rsidR="002B68A9" w:rsidRPr="002B68A9" w:rsidRDefault="002B68A9" w:rsidP="002B68A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i/>
          <w:color w:val="282828"/>
          <w:sz w:val="20"/>
          <w:szCs w:val="20"/>
          <w:shd w:val="clear" w:color="auto" w:fill="FFFFFF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Develop physical and emotional skills.</w:t>
      </w:r>
    </w:p>
    <w:p w14:paraId="104926DA" w14:textId="77777777" w:rsidR="002B68A9" w:rsidRPr="002B68A9" w:rsidRDefault="002B68A9" w:rsidP="002B68A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i/>
          <w:color w:val="282828"/>
          <w:sz w:val="20"/>
          <w:szCs w:val="20"/>
          <w:shd w:val="clear" w:color="auto" w:fill="FFFFFF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Operate within policy, legal, ethical and professional boundaries.</w:t>
      </w:r>
    </w:p>
    <w:p w14:paraId="61644326" w14:textId="77777777" w:rsidR="002B68A9" w:rsidRPr="002B68A9" w:rsidRDefault="002B68A9" w:rsidP="002B68A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i/>
          <w:color w:val="282828"/>
          <w:sz w:val="20"/>
          <w:szCs w:val="20"/>
          <w:shd w:val="clear" w:color="auto" w:fill="FFFFFF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Develop and maintain professional competence as a parenting practitioner.</w:t>
      </w:r>
    </w:p>
    <w:p w14:paraId="5E70ED5B" w14:textId="77777777" w:rsidR="002B68A9" w:rsidRPr="002B68A9" w:rsidRDefault="002B68A9" w:rsidP="002B68A9">
      <w:pPr>
        <w:rPr>
          <w:rFonts w:ascii="Calibri" w:hAnsi="Calibri" w:cs="Calibri"/>
          <w:color w:val="282828"/>
          <w:sz w:val="20"/>
          <w:szCs w:val="20"/>
          <w:shd w:val="clear" w:color="auto" w:fill="FFFFFF"/>
        </w:rPr>
      </w:pPr>
    </w:p>
    <w:p w14:paraId="3F3A77CA" w14:textId="165A739F" w:rsidR="002B68A9" w:rsidRPr="002B68A9" w:rsidRDefault="002B68A9" w:rsidP="002B68A9">
      <w:pPr>
        <w:rPr>
          <w:rFonts w:ascii="Calibri" w:hAnsi="Calibri" w:cs="Calibri"/>
          <w:b/>
          <w:color w:val="282828"/>
          <w:sz w:val="20"/>
          <w:szCs w:val="20"/>
          <w:shd w:val="clear" w:color="auto" w:fill="FFFFFF"/>
        </w:rPr>
      </w:pPr>
      <w:r w:rsidRPr="002B68A9">
        <w:rPr>
          <w:rFonts w:ascii="Calibri" w:hAnsi="Calibri" w:cs="Calibri"/>
          <w:b/>
          <w:color w:val="282828"/>
          <w:sz w:val="20"/>
          <w:szCs w:val="20"/>
          <w:shd w:val="clear" w:color="auto" w:fill="FFFFFF"/>
        </w:rPr>
        <w:t>What do we expect from you?</w:t>
      </w:r>
    </w:p>
    <w:p w14:paraId="41125DD2" w14:textId="77777777" w:rsidR="002B68A9" w:rsidRPr="002B68A9" w:rsidRDefault="002B68A9" w:rsidP="002B68A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val="en-US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Engagement with the School Family Worker to build and maintain effective, supportive and empowering relationships</w:t>
      </w:r>
    </w:p>
    <w:p w14:paraId="78A6082B" w14:textId="77777777" w:rsidR="002B68A9" w:rsidRPr="002B68A9" w:rsidRDefault="002B68A9" w:rsidP="002B68A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val="en-US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Agree with the School Family Worker the aims and purpose of work.</w:t>
      </w:r>
    </w:p>
    <w:p w14:paraId="14945362" w14:textId="77777777" w:rsidR="002B68A9" w:rsidRPr="002B68A9" w:rsidRDefault="002B68A9" w:rsidP="002B68A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val="en-US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To attend meetings as agreed with the School Family Worker.</w:t>
      </w:r>
    </w:p>
    <w:p w14:paraId="194F9086" w14:textId="77777777" w:rsidR="002B68A9" w:rsidRPr="002B68A9" w:rsidRDefault="002B68A9" w:rsidP="002B68A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val="en-US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 xml:space="preserve">To give as much notice as possible should the appointment need to be cancelled. </w:t>
      </w:r>
    </w:p>
    <w:p w14:paraId="1C6827D1" w14:textId="77777777" w:rsidR="002B68A9" w:rsidRPr="002B68A9" w:rsidRDefault="002B68A9" w:rsidP="002B68A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val="en-US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Be open, honest and transparent in sharing of information.</w:t>
      </w:r>
    </w:p>
    <w:p w14:paraId="62CC4D2C" w14:textId="77777777" w:rsidR="002B68A9" w:rsidRPr="002B68A9" w:rsidRDefault="002B68A9" w:rsidP="002B68A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val="en-US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Take responsibility for implementing agreed strategies and sustaining change.</w:t>
      </w:r>
    </w:p>
    <w:p w14:paraId="52B97F6E" w14:textId="77777777" w:rsidR="002B68A9" w:rsidRPr="002B68A9" w:rsidRDefault="002B68A9" w:rsidP="002B68A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  <w:r w:rsidRPr="002B68A9">
        <w:rPr>
          <w:rFonts w:ascii="Calibri" w:hAnsi="Calibri" w:cs="Calibri"/>
          <w:color w:val="282828"/>
          <w:sz w:val="20"/>
          <w:szCs w:val="20"/>
          <w:shd w:val="clear" w:color="auto" w:fill="FFFFFF"/>
        </w:rPr>
        <w:t>Use respectful language.</w:t>
      </w:r>
    </w:p>
    <w:p w14:paraId="15A975B5" w14:textId="77777777" w:rsidR="002B68A9" w:rsidRPr="002B68A9" w:rsidRDefault="002B68A9" w:rsidP="002B68A9">
      <w:pPr>
        <w:widowControl w:val="0"/>
        <w:overflowPunct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  <w:lang w:val="en-US"/>
        </w:rPr>
      </w:pPr>
    </w:p>
    <w:p w14:paraId="08DC3A4C" w14:textId="281384C8" w:rsidR="002B68A9" w:rsidRPr="002B68A9" w:rsidRDefault="002B68A9" w:rsidP="002B68A9">
      <w:pPr>
        <w:rPr>
          <w:rFonts w:ascii="Calibri" w:hAnsi="Calibri" w:cs="Calibri"/>
          <w:sz w:val="22"/>
          <w:szCs w:val="22"/>
          <w:lang w:val="en-US"/>
        </w:rPr>
      </w:pPr>
      <w:r w:rsidRPr="002B68A9">
        <w:rPr>
          <w:rFonts w:ascii="Calibri" w:hAnsi="Calibri" w:cs="Calibri"/>
          <w:b/>
          <w:sz w:val="22"/>
          <w:szCs w:val="22"/>
          <w:lang w:val="en-US"/>
        </w:rPr>
        <w:t xml:space="preserve">VISTA staff reserve the right to </w:t>
      </w:r>
      <w:r w:rsidR="007C7BCF" w:rsidRPr="002B68A9">
        <w:rPr>
          <w:rFonts w:ascii="Calibri" w:hAnsi="Calibri" w:cs="Calibri"/>
          <w:b/>
          <w:sz w:val="22"/>
          <w:szCs w:val="22"/>
          <w:lang w:val="en-US"/>
        </w:rPr>
        <w:t>withdraw from</w:t>
      </w:r>
      <w:r w:rsidRPr="002B68A9">
        <w:rPr>
          <w:rFonts w:ascii="Calibri" w:hAnsi="Calibri" w:cs="Calibri"/>
          <w:b/>
          <w:sz w:val="22"/>
          <w:szCs w:val="22"/>
          <w:lang w:val="en-US"/>
        </w:rPr>
        <w:t xml:space="preserve"> the service or close meetings should inappropriate behaviour be displayed. School Family Workers regularly review cases with the referrer. Should a Parent/Carer choose not to engage with the services offered, the service could be withdrawn</w:t>
      </w:r>
      <w:r w:rsidRPr="002B68A9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053E0AE7" w14:textId="77777777" w:rsidR="002B68A9" w:rsidRDefault="002B68A9" w:rsidP="00843F86"/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3"/>
      </w:tblGrid>
      <w:tr w:rsidR="00B371C3" w14:paraId="010071E6" w14:textId="77777777" w:rsidTr="00A23FCF">
        <w:trPr>
          <w:trHeight w:val="368"/>
        </w:trPr>
        <w:tc>
          <w:tcPr>
            <w:tcW w:w="10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883FF"/>
          </w:tcPr>
          <w:p w14:paraId="1CC65D92" w14:textId="28D18986" w:rsidR="00B371C3" w:rsidRPr="008F2D22" w:rsidRDefault="00B371C3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Consent</w:t>
            </w:r>
            <w:r w:rsidR="00D34C41">
              <w:rPr>
                <w:b/>
                <w:bCs/>
                <w:color w:val="FFFFFF" w:themeColor="background1"/>
              </w:rPr>
              <w:t>:</w:t>
            </w:r>
          </w:p>
        </w:tc>
      </w:tr>
    </w:tbl>
    <w:p w14:paraId="70D454CE" w14:textId="42E3A682" w:rsidR="00B371C3" w:rsidRDefault="00B371C3" w:rsidP="00843F86"/>
    <w:p w14:paraId="5936DF9A" w14:textId="77777777" w:rsidR="00B15825" w:rsidRDefault="00B371C3" w:rsidP="00843F86">
      <w:pPr>
        <w:rPr>
          <w:sz w:val="22"/>
          <w:szCs w:val="22"/>
        </w:rPr>
      </w:pPr>
      <w:r w:rsidRPr="0084140E">
        <w:rPr>
          <w:sz w:val="22"/>
          <w:szCs w:val="22"/>
        </w:rPr>
        <w:t>Consent and Information sharing – Parent</w:t>
      </w:r>
      <w:r w:rsidR="00B15825">
        <w:rPr>
          <w:sz w:val="22"/>
          <w:szCs w:val="22"/>
        </w:rPr>
        <w:t>/ Carer</w:t>
      </w:r>
      <w:r w:rsidRPr="0084140E">
        <w:rPr>
          <w:sz w:val="22"/>
          <w:szCs w:val="22"/>
        </w:rPr>
        <w:t xml:space="preserve"> consent is required to enable information sharing with the identified service. </w:t>
      </w:r>
    </w:p>
    <w:p w14:paraId="2B44165D" w14:textId="1FA3C4EE" w:rsidR="0047273B" w:rsidRDefault="0047273B" w:rsidP="00454DE4">
      <w:pPr>
        <w:rPr>
          <w:sz w:val="22"/>
          <w:szCs w:val="22"/>
        </w:rPr>
      </w:pPr>
      <w:r w:rsidRPr="00454DE4">
        <w:rPr>
          <w:sz w:val="22"/>
          <w:szCs w:val="22"/>
        </w:rPr>
        <w:t>I</w:t>
      </w:r>
      <w:r w:rsidR="00D34C41" w:rsidRPr="00454DE4">
        <w:rPr>
          <w:sz w:val="22"/>
          <w:szCs w:val="22"/>
        </w:rPr>
        <w:t xml:space="preserve"> have</w:t>
      </w:r>
      <w:r w:rsidRPr="00454DE4">
        <w:rPr>
          <w:sz w:val="22"/>
          <w:szCs w:val="22"/>
        </w:rPr>
        <w:t xml:space="preserve"> </w:t>
      </w:r>
      <w:r w:rsidR="00D34C41" w:rsidRPr="00454DE4">
        <w:rPr>
          <w:sz w:val="22"/>
          <w:szCs w:val="22"/>
        </w:rPr>
        <w:t xml:space="preserve">read and agree with the information on the referral and </w:t>
      </w:r>
      <w:r w:rsidRPr="00454DE4">
        <w:rPr>
          <w:sz w:val="22"/>
          <w:szCs w:val="22"/>
        </w:rPr>
        <w:t xml:space="preserve">understand that the information contained in this form will be shared with </w:t>
      </w:r>
      <w:r w:rsidR="00D34C41" w:rsidRPr="00454DE4">
        <w:rPr>
          <w:sz w:val="22"/>
          <w:szCs w:val="22"/>
        </w:rPr>
        <w:t>Vista St Albans</w:t>
      </w:r>
      <w:r w:rsidRPr="00454DE4">
        <w:rPr>
          <w:sz w:val="22"/>
          <w:szCs w:val="22"/>
        </w:rPr>
        <w:t xml:space="preserve"> and Families First Early Help.</w:t>
      </w:r>
    </w:p>
    <w:p w14:paraId="5DA9B781" w14:textId="77777777" w:rsidR="00845B91" w:rsidRDefault="00845B91" w:rsidP="00845B9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84140E">
        <w:rPr>
          <w:sz w:val="22"/>
          <w:szCs w:val="22"/>
        </w:rPr>
        <w:t>I agree to the request and give consent for</w:t>
      </w:r>
      <w:r>
        <w:rPr>
          <w:sz w:val="22"/>
          <w:szCs w:val="22"/>
        </w:rPr>
        <w:t xml:space="preserve"> </w:t>
      </w:r>
      <w:r w:rsidRPr="00F96AA7">
        <w:rPr>
          <w:sz w:val="22"/>
          <w:szCs w:val="22"/>
        </w:rPr>
        <w:t xml:space="preserve">Student Support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A7">
        <w:rPr>
          <w:sz w:val="22"/>
          <w:szCs w:val="22"/>
        </w:rPr>
        <w:t xml:space="preserve">Yes </w:t>
      </w:r>
      <w:sdt>
        <w:sdtPr>
          <w:rPr>
            <w:rFonts w:ascii="MS Gothic" w:eastAsia="MS Gothic" w:hAnsi="MS Gothic"/>
            <w:sz w:val="22"/>
            <w:szCs w:val="22"/>
          </w:rPr>
          <w:id w:val="-91693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A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96AA7">
        <w:rPr>
          <w:sz w:val="22"/>
          <w:szCs w:val="22"/>
        </w:rPr>
        <w:t xml:space="preserve">    No </w:t>
      </w:r>
      <w:sdt>
        <w:sdtPr>
          <w:rPr>
            <w:rFonts w:ascii="MS Gothic" w:eastAsia="MS Gothic" w:hAnsi="MS Gothic"/>
            <w:sz w:val="22"/>
            <w:szCs w:val="22"/>
          </w:rPr>
          <w:id w:val="-52833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A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96AA7">
        <w:rPr>
          <w:sz w:val="22"/>
          <w:szCs w:val="22"/>
        </w:rPr>
        <w:t xml:space="preserve"> </w:t>
      </w:r>
    </w:p>
    <w:p w14:paraId="63FB6792" w14:textId="77777777" w:rsidR="00CC41BF" w:rsidRDefault="00845B91" w:rsidP="00845B91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 agree for Vista St Albans</w:t>
      </w:r>
      <w:r w:rsidRPr="00F8787F">
        <w:rPr>
          <w:sz w:val="22"/>
          <w:szCs w:val="22"/>
        </w:rPr>
        <w:t xml:space="preserve"> to work with my child</w:t>
      </w:r>
      <w:r w:rsidR="00F63FED">
        <w:rPr>
          <w:sz w:val="22"/>
          <w:szCs w:val="22"/>
        </w:rPr>
        <w:t>/ren and /or me as parent/carer</w:t>
      </w:r>
      <w:r>
        <w:rPr>
          <w:sz w:val="22"/>
          <w:szCs w:val="22"/>
        </w:rPr>
        <w:tab/>
      </w:r>
      <w:r w:rsidR="00CC41BF">
        <w:rPr>
          <w:sz w:val="22"/>
          <w:szCs w:val="22"/>
        </w:rPr>
        <w:tab/>
      </w:r>
      <w:r w:rsidR="00CC41BF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75139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C41BF" w:rsidRPr="0084140E">
        <w:rPr>
          <w:sz w:val="22"/>
          <w:szCs w:val="22"/>
        </w:rPr>
        <w:t xml:space="preserve"> </w:t>
      </w:r>
      <w:r w:rsidR="00CC41BF">
        <w:rPr>
          <w:sz w:val="22"/>
          <w:szCs w:val="22"/>
        </w:rPr>
        <w:t xml:space="preserve">   No </w:t>
      </w:r>
      <w:sdt>
        <w:sdtPr>
          <w:rPr>
            <w:sz w:val="22"/>
            <w:szCs w:val="22"/>
          </w:rPr>
          <w:id w:val="74115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1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</w:r>
    </w:p>
    <w:p w14:paraId="1C1287F2" w14:textId="77777777" w:rsidR="00CC41BF" w:rsidRDefault="00CC41BF" w:rsidP="00CC41B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84140E">
        <w:rPr>
          <w:sz w:val="22"/>
          <w:szCs w:val="22"/>
        </w:rPr>
        <w:t>I understand I can withdraw consent at any time.</w:t>
      </w:r>
      <w:r w:rsidRPr="004A353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353F">
        <w:rPr>
          <w:sz w:val="22"/>
          <w:szCs w:val="22"/>
        </w:rPr>
        <w:t xml:space="preserve">Yes </w:t>
      </w:r>
      <w:sdt>
        <w:sdtPr>
          <w:rPr>
            <w:rFonts w:ascii="MS Gothic" w:eastAsia="MS Gothic" w:hAnsi="MS Gothic"/>
            <w:sz w:val="22"/>
            <w:szCs w:val="22"/>
          </w:rPr>
          <w:id w:val="-183213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35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A353F">
        <w:rPr>
          <w:sz w:val="22"/>
          <w:szCs w:val="22"/>
        </w:rPr>
        <w:t xml:space="preserve">    No </w:t>
      </w:r>
      <w:sdt>
        <w:sdtPr>
          <w:rPr>
            <w:rFonts w:ascii="MS Gothic" w:eastAsia="MS Gothic" w:hAnsi="MS Gothic"/>
            <w:sz w:val="22"/>
            <w:szCs w:val="22"/>
          </w:rPr>
          <w:id w:val="3278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35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A353F">
        <w:rPr>
          <w:sz w:val="22"/>
          <w:szCs w:val="22"/>
        </w:rPr>
        <w:t xml:space="preserve">   </w:t>
      </w:r>
    </w:p>
    <w:p w14:paraId="0DF61679" w14:textId="77777777" w:rsidR="00CC41BF" w:rsidRPr="0067664B" w:rsidRDefault="00CC41BF" w:rsidP="00CC41BF">
      <w:pPr>
        <w:pStyle w:val="ListParagraph"/>
        <w:numPr>
          <w:ilvl w:val="0"/>
          <w:numId w:val="5"/>
        </w:numPr>
        <w:jc w:val="both"/>
        <w:rPr>
          <w:rFonts w:ascii="Calibri" w:hAnsi="Calibri"/>
          <w:lang w:val="en-US"/>
        </w:rPr>
      </w:pPr>
      <w:r w:rsidRPr="004A353F">
        <w:rPr>
          <w:rFonts w:ascii="Calibri" w:hAnsi="Calibri"/>
          <w:sz w:val="22"/>
          <w:szCs w:val="22"/>
          <w:lang w:val="en-US"/>
        </w:rPr>
        <w:t xml:space="preserve">I understand that Vista staff follow Hertfordshire </w:t>
      </w:r>
      <w:r>
        <w:rPr>
          <w:rFonts w:ascii="Calibri" w:hAnsi="Calibri"/>
          <w:sz w:val="22"/>
          <w:szCs w:val="22"/>
          <w:lang w:val="en-US"/>
        </w:rPr>
        <w:t>Safeguarding</w:t>
      </w:r>
      <w:r w:rsidRPr="004A353F">
        <w:rPr>
          <w:rFonts w:ascii="Calibri" w:hAnsi="Calibri"/>
          <w:sz w:val="22"/>
          <w:szCs w:val="22"/>
          <w:lang w:val="en-US"/>
        </w:rPr>
        <w:t xml:space="preserve"> procedures and should a </w:t>
      </w:r>
    </w:p>
    <w:p w14:paraId="3981813D" w14:textId="3085ABA1" w:rsidR="00723DE4" w:rsidRPr="007C7BCF" w:rsidRDefault="00CC41BF" w:rsidP="007C7BC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A353F">
        <w:rPr>
          <w:rFonts w:ascii="Calibri" w:hAnsi="Calibri"/>
          <w:sz w:val="22"/>
          <w:szCs w:val="22"/>
          <w:lang w:val="en-US"/>
        </w:rPr>
        <w:t xml:space="preserve">disclosure be </w:t>
      </w:r>
      <w:r w:rsidRPr="0067664B">
        <w:rPr>
          <w:rFonts w:ascii="Calibri" w:hAnsi="Calibri"/>
          <w:sz w:val="22"/>
          <w:szCs w:val="22"/>
          <w:lang w:val="en-US"/>
        </w:rPr>
        <w:t>made it will be passed to the relevant Designated Safeguarding Lead.</w:t>
      </w:r>
      <w:r w:rsidRPr="0067664B">
        <w:rPr>
          <w:sz w:val="22"/>
          <w:szCs w:val="22"/>
        </w:rPr>
        <w:tab/>
        <w:t xml:space="preserve">Yes </w:t>
      </w:r>
      <w:sdt>
        <w:sdtPr>
          <w:rPr>
            <w:rFonts w:ascii="MS Gothic" w:eastAsia="MS Gothic" w:hAnsi="MS Gothic"/>
            <w:sz w:val="22"/>
            <w:szCs w:val="22"/>
          </w:rPr>
          <w:id w:val="-41463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664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7664B">
        <w:rPr>
          <w:sz w:val="22"/>
          <w:szCs w:val="22"/>
        </w:rPr>
        <w:t xml:space="preserve">    No </w:t>
      </w:r>
      <w:sdt>
        <w:sdtPr>
          <w:rPr>
            <w:rFonts w:ascii="MS Gothic" w:eastAsia="MS Gothic" w:hAnsi="MS Gothic"/>
            <w:sz w:val="22"/>
            <w:szCs w:val="22"/>
          </w:rPr>
          <w:id w:val="-188223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D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5B91">
        <w:rPr>
          <w:sz w:val="22"/>
          <w:szCs w:val="22"/>
        </w:rPr>
        <w:tab/>
      </w:r>
      <w:r w:rsidR="00845B91">
        <w:rPr>
          <w:sz w:val="22"/>
          <w:szCs w:val="22"/>
        </w:rPr>
        <w:tab/>
      </w:r>
      <w:r w:rsidR="00845B91" w:rsidRPr="00F96AA7">
        <w:rPr>
          <w:sz w:val="22"/>
          <w:szCs w:val="22"/>
        </w:rPr>
        <w:tab/>
      </w:r>
      <w:r w:rsidR="00845B91" w:rsidRPr="00F96AA7">
        <w:rPr>
          <w:sz w:val="22"/>
          <w:szCs w:val="22"/>
        </w:rPr>
        <w:tab/>
      </w:r>
    </w:p>
    <w:p w14:paraId="35D1F5E2" w14:textId="77777777" w:rsidR="00723DE4" w:rsidRDefault="00723DE4" w:rsidP="0047273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769"/>
      </w:tblGrid>
      <w:tr w:rsidR="00D81A80" w14:paraId="0C8E18D9" w14:textId="77777777" w:rsidTr="00D81A80">
        <w:trPr>
          <w:trHeight w:val="334"/>
        </w:trPr>
        <w:tc>
          <w:tcPr>
            <w:tcW w:w="2694" w:type="dxa"/>
          </w:tcPr>
          <w:p w14:paraId="58C0B257" w14:textId="62A1E36E" w:rsidR="00D81A80" w:rsidRPr="00D34C41" w:rsidRDefault="00D81A80" w:rsidP="00472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Student:</w:t>
            </w:r>
          </w:p>
        </w:tc>
        <w:tc>
          <w:tcPr>
            <w:tcW w:w="7769" w:type="dxa"/>
          </w:tcPr>
          <w:p w14:paraId="738691A3" w14:textId="43F32A13" w:rsidR="00D81A80" w:rsidRPr="00D34C41" w:rsidRDefault="00D81A80" w:rsidP="0047273B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r w:rsidRPr="00D34C41">
              <w:rPr>
                <w:sz w:val="20"/>
                <w:szCs w:val="20"/>
              </w:rPr>
              <w:t xml:space="preserve">  </w:t>
            </w:r>
          </w:p>
        </w:tc>
      </w:tr>
      <w:tr w:rsidR="0047273B" w14:paraId="7BE8D329" w14:textId="77777777" w:rsidTr="00D81A80">
        <w:trPr>
          <w:trHeight w:val="334"/>
        </w:trPr>
        <w:tc>
          <w:tcPr>
            <w:tcW w:w="2694" w:type="dxa"/>
          </w:tcPr>
          <w:p w14:paraId="46BB1AB6" w14:textId="63D90781" w:rsidR="0047273B" w:rsidRPr="00D34C41" w:rsidRDefault="00C70AEA" w:rsidP="0047273B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Parent/ Carer Name</w:t>
            </w:r>
            <w:r w:rsidR="00D81A80">
              <w:rPr>
                <w:sz w:val="20"/>
                <w:szCs w:val="20"/>
              </w:rPr>
              <w:t>:</w:t>
            </w:r>
            <w:r w:rsidRPr="00D34C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69" w:type="dxa"/>
          </w:tcPr>
          <w:p w14:paraId="12FC80E0" w14:textId="68037E69" w:rsidR="0047273B" w:rsidRPr="00D34C41" w:rsidRDefault="00506233" w:rsidP="0047273B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60"/>
            <w:r w:rsidR="00C70AEA" w:rsidRPr="00D34C41"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47273B" w14:paraId="2E3B71C7" w14:textId="77777777" w:rsidTr="00D81A80">
        <w:trPr>
          <w:trHeight w:val="400"/>
        </w:trPr>
        <w:tc>
          <w:tcPr>
            <w:tcW w:w="2694" w:type="dxa"/>
          </w:tcPr>
          <w:p w14:paraId="202AD903" w14:textId="1801CFE2" w:rsidR="0047273B" w:rsidRPr="00D34C41" w:rsidRDefault="00C70AEA" w:rsidP="0047273B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t>Parent/ Carer Signature</w:t>
            </w:r>
            <w:r w:rsidR="00D81A80">
              <w:rPr>
                <w:sz w:val="20"/>
                <w:szCs w:val="20"/>
              </w:rPr>
              <w:t>:</w:t>
            </w:r>
          </w:p>
        </w:tc>
        <w:tc>
          <w:tcPr>
            <w:tcW w:w="7769" w:type="dxa"/>
          </w:tcPr>
          <w:p w14:paraId="26D4011D" w14:textId="786F7E6B" w:rsidR="0047273B" w:rsidRPr="00D34C41" w:rsidRDefault="00506233" w:rsidP="0047273B">
            <w:pPr>
              <w:rPr>
                <w:sz w:val="20"/>
                <w:szCs w:val="20"/>
              </w:rPr>
            </w:pPr>
            <w:r w:rsidRPr="00D34C41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Pr="00D34C41">
              <w:rPr>
                <w:sz w:val="20"/>
                <w:szCs w:val="20"/>
              </w:rPr>
              <w:instrText xml:space="preserve"> FORMTEXT </w:instrText>
            </w:r>
            <w:r w:rsidRPr="00D34C41">
              <w:rPr>
                <w:sz w:val="20"/>
                <w:szCs w:val="20"/>
              </w:rPr>
            </w:r>
            <w:r w:rsidRPr="00D34C41">
              <w:rPr>
                <w:sz w:val="20"/>
                <w:szCs w:val="20"/>
              </w:rPr>
              <w:fldChar w:fldCharType="separate"/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noProof/>
                <w:sz w:val="20"/>
                <w:szCs w:val="20"/>
              </w:rPr>
              <w:t> </w:t>
            </w:r>
            <w:r w:rsidRPr="00D34C41">
              <w:rPr>
                <w:sz w:val="20"/>
                <w:szCs w:val="20"/>
              </w:rPr>
              <w:fldChar w:fldCharType="end"/>
            </w:r>
            <w:bookmarkEnd w:id="61"/>
            <w:r w:rsidR="00C70AEA" w:rsidRPr="00D34C41">
              <w:rPr>
                <w:sz w:val="20"/>
                <w:szCs w:val="20"/>
              </w:rPr>
              <w:t xml:space="preserve">                           </w:t>
            </w:r>
            <w:r w:rsidR="00D81A80">
              <w:rPr>
                <w:sz w:val="20"/>
                <w:szCs w:val="20"/>
              </w:rPr>
              <w:t xml:space="preserve">                                                         </w:t>
            </w:r>
            <w:r w:rsidR="00C70AEA" w:rsidRPr="00D34C41">
              <w:rPr>
                <w:sz w:val="20"/>
                <w:szCs w:val="20"/>
              </w:rPr>
              <w:t>Date:</w:t>
            </w:r>
            <w:r w:rsidR="00C70AEA" w:rsidRPr="00D34C41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2" w:name="Text73"/>
            <w:r w:rsidR="00C70AEA" w:rsidRPr="00D34C41">
              <w:rPr>
                <w:sz w:val="20"/>
                <w:szCs w:val="20"/>
              </w:rPr>
              <w:instrText xml:space="preserve"> FORMTEXT </w:instrText>
            </w:r>
            <w:r w:rsidR="00C70AEA" w:rsidRPr="00D34C41">
              <w:rPr>
                <w:sz w:val="20"/>
                <w:szCs w:val="20"/>
              </w:rPr>
            </w:r>
            <w:r w:rsidR="00C70AEA" w:rsidRPr="00D34C41">
              <w:rPr>
                <w:sz w:val="20"/>
                <w:szCs w:val="20"/>
              </w:rPr>
              <w:fldChar w:fldCharType="separate"/>
            </w:r>
            <w:r w:rsidR="00C70AEA" w:rsidRPr="00D34C41">
              <w:rPr>
                <w:noProof/>
                <w:sz w:val="20"/>
                <w:szCs w:val="20"/>
              </w:rPr>
              <w:t> </w:t>
            </w:r>
            <w:r w:rsidR="00C70AEA" w:rsidRPr="00D34C41">
              <w:rPr>
                <w:noProof/>
                <w:sz w:val="20"/>
                <w:szCs w:val="20"/>
              </w:rPr>
              <w:t> </w:t>
            </w:r>
            <w:r w:rsidR="00C70AEA" w:rsidRPr="00D34C41">
              <w:rPr>
                <w:noProof/>
                <w:sz w:val="20"/>
                <w:szCs w:val="20"/>
              </w:rPr>
              <w:t> </w:t>
            </w:r>
            <w:r w:rsidR="00C70AEA" w:rsidRPr="00D34C41">
              <w:rPr>
                <w:noProof/>
                <w:sz w:val="20"/>
                <w:szCs w:val="20"/>
              </w:rPr>
              <w:t> </w:t>
            </w:r>
            <w:r w:rsidR="00C70AEA" w:rsidRPr="00D34C41">
              <w:rPr>
                <w:noProof/>
                <w:sz w:val="20"/>
                <w:szCs w:val="20"/>
              </w:rPr>
              <w:t> </w:t>
            </w:r>
            <w:r w:rsidR="00C70AEA" w:rsidRPr="00D34C41">
              <w:rPr>
                <w:sz w:val="20"/>
                <w:szCs w:val="20"/>
              </w:rPr>
              <w:fldChar w:fldCharType="end"/>
            </w:r>
            <w:bookmarkEnd w:id="62"/>
          </w:p>
        </w:tc>
      </w:tr>
    </w:tbl>
    <w:p w14:paraId="175D07E8" w14:textId="1008DBF1" w:rsidR="00D966CF" w:rsidRDefault="00D966CF" w:rsidP="0047273B"/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1B482C" w14:paraId="05296404" w14:textId="77777777" w:rsidTr="001B482C">
        <w:trPr>
          <w:trHeight w:val="368"/>
        </w:trPr>
        <w:tc>
          <w:tcPr>
            <w:tcW w:w="10485" w:type="dxa"/>
            <w:shd w:val="clear" w:color="auto" w:fill="D883FF"/>
          </w:tcPr>
          <w:p w14:paraId="582E4B96" w14:textId="20330DF7" w:rsidR="001B482C" w:rsidRPr="004A353F" w:rsidRDefault="001B482C" w:rsidP="001B482C">
            <w:pPr>
              <w:rPr>
                <w:b/>
                <w:bCs/>
                <w:sz w:val="22"/>
                <w:szCs w:val="22"/>
              </w:rPr>
            </w:pPr>
            <w:r w:rsidRPr="004A353F">
              <w:rPr>
                <w:color w:val="FFFFFF" w:themeColor="background1"/>
                <w:sz w:val="22"/>
                <w:szCs w:val="22"/>
              </w:rPr>
              <w:t xml:space="preserve">Please </w:t>
            </w:r>
            <w:r w:rsidR="00CD2921" w:rsidRPr="004A353F">
              <w:rPr>
                <w:color w:val="FFFFFF" w:themeColor="background1"/>
                <w:sz w:val="22"/>
                <w:szCs w:val="22"/>
              </w:rPr>
              <w:t xml:space="preserve">email this </w:t>
            </w:r>
            <w:r w:rsidR="00F8787F" w:rsidRPr="004A353F">
              <w:rPr>
                <w:color w:val="FFFFFF" w:themeColor="background1"/>
                <w:sz w:val="22"/>
                <w:szCs w:val="22"/>
              </w:rPr>
              <w:t xml:space="preserve">completed </w:t>
            </w:r>
            <w:r w:rsidR="00CD2921" w:rsidRPr="004A353F">
              <w:rPr>
                <w:color w:val="FFFFFF" w:themeColor="background1"/>
                <w:sz w:val="22"/>
                <w:szCs w:val="22"/>
              </w:rPr>
              <w:t xml:space="preserve">form to: </w:t>
            </w:r>
            <w:r w:rsidR="00CD2921" w:rsidRPr="004A353F">
              <w:rPr>
                <w:sz w:val="22"/>
                <w:szCs w:val="22"/>
              </w:rPr>
              <w:t xml:space="preserve"> </w:t>
            </w:r>
            <w:hyperlink r:id="rId10" w:history="1">
              <w:r w:rsidR="00F8787F" w:rsidRPr="004A353F">
                <w:rPr>
                  <w:rStyle w:val="Hyperlink"/>
                  <w:b/>
                  <w:bCs/>
                  <w:color w:val="auto"/>
                  <w:sz w:val="22"/>
                  <w:szCs w:val="22"/>
                </w:rPr>
                <w:t>referrals@vistastalbans.org.uk</w:t>
              </w:r>
            </w:hyperlink>
          </w:p>
          <w:p w14:paraId="29C9A33D" w14:textId="238FCCDB" w:rsidR="00F8787F" w:rsidRPr="004A353F" w:rsidRDefault="00D34C41" w:rsidP="001B482C">
            <w:pPr>
              <w:rPr>
                <w:color w:val="FFFFFF" w:themeColor="background1"/>
                <w:sz w:val="22"/>
                <w:szCs w:val="22"/>
              </w:rPr>
            </w:pPr>
            <w:r w:rsidRPr="004A353F">
              <w:rPr>
                <w:color w:val="FFFFFF" w:themeColor="background1"/>
                <w:sz w:val="22"/>
                <w:szCs w:val="22"/>
              </w:rPr>
              <w:t xml:space="preserve">The form must be completed in a Word Document- Only the </w:t>
            </w:r>
            <w:r w:rsidR="007C7BCF">
              <w:rPr>
                <w:color w:val="FFFFFF" w:themeColor="background1"/>
                <w:sz w:val="22"/>
                <w:szCs w:val="22"/>
              </w:rPr>
              <w:t xml:space="preserve">signed </w:t>
            </w:r>
            <w:r w:rsidRPr="004A353F">
              <w:rPr>
                <w:color w:val="FFFFFF" w:themeColor="background1"/>
                <w:sz w:val="22"/>
                <w:szCs w:val="22"/>
              </w:rPr>
              <w:t>consent page is to be scanned separately.</w:t>
            </w:r>
          </w:p>
          <w:p w14:paraId="02D37482" w14:textId="6BB80111" w:rsidR="002B68A9" w:rsidRPr="009A690D" w:rsidRDefault="002B68A9" w:rsidP="001B482C">
            <w:pPr>
              <w:rPr>
                <w:color w:val="FFFFFF" w:themeColor="background1"/>
              </w:rPr>
            </w:pPr>
            <w:r w:rsidRPr="004A353F">
              <w:rPr>
                <w:color w:val="FFFFFF" w:themeColor="background1"/>
                <w:sz w:val="22"/>
                <w:szCs w:val="22"/>
              </w:rPr>
              <w:t xml:space="preserve">For help and assistance filling out this form please </w:t>
            </w:r>
            <w:r w:rsidR="00464C36">
              <w:rPr>
                <w:color w:val="FFFFFF" w:themeColor="background1"/>
                <w:sz w:val="22"/>
                <w:szCs w:val="22"/>
              </w:rPr>
              <w:t>call</w:t>
            </w:r>
            <w:r w:rsidRPr="004A353F">
              <w:rPr>
                <w:color w:val="FFFFFF" w:themeColor="background1"/>
                <w:sz w:val="22"/>
                <w:szCs w:val="22"/>
              </w:rPr>
              <w:t xml:space="preserve">: </w:t>
            </w:r>
            <w:r w:rsidRPr="004A353F">
              <w:rPr>
                <w:b/>
                <w:bCs/>
                <w:sz w:val="22"/>
                <w:szCs w:val="22"/>
              </w:rPr>
              <w:t>01727 519128</w:t>
            </w:r>
          </w:p>
        </w:tc>
      </w:tr>
    </w:tbl>
    <w:p w14:paraId="30852409" w14:textId="4FC95F84" w:rsidR="00E96636" w:rsidRDefault="002B68A9" w:rsidP="00916414">
      <w:pPr>
        <w:rPr>
          <w:b/>
          <w:bCs/>
          <w:color w:val="7030A0"/>
          <w:sz w:val="22"/>
          <w:szCs w:val="22"/>
        </w:rPr>
      </w:pPr>
      <w:r w:rsidRPr="0084140E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6085BCD8" wp14:editId="7C6ADBA7">
                <wp:simplePos x="0" y="0"/>
                <wp:positionH relativeFrom="margin">
                  <wp:posOffset>9525</wp:posOffset>
                </wp:positionH>
                <wp:positionV relativeFrom="paragraph">
                  <wp:posOffset>718820</wp:posOffset>
                </wp:positionV>
                <wp:extent cx="6638925" cy="4286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2862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C292D" w14:textId="13C9F2C1" w:rsidR="002B68A9" w:rsidRPr="00D34C41" w:rsidRDefault="002B68A9" w:rsidP="002B68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C41">
                              <w:rPr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2A0BAF">
                              <w:rPr>
                                <w:sz w:val="20"/>
                                <w:szCs w:val="20"/>
                              </w:rPr>
                              <w:t>Vista St Albans</w:t>
                            </w:r>
                            <w:r w:rsidRPr="00D34C41">
                              <w:rPr>
                                <w:sz w:val="20"/>
                                <w:szCs w:val="20"/>
                              </w:rPr>
                              <w:t xml:space="preserve"> staff are DBS checked and attend regular safeguarding training as well as their relevant qualifications.</w:t>
                            </w:r>
                          </w:p>
                          <w:p w14:paraId="40846523" w14:textId="77777777" w:rsidR="002B68A9" w:rsidRPr="00D34C41" w:rsidRDefault="002B68A9" w:rsidP="002B68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C41">
                              <w:rPr>
                                <w:sz w:val="20"/>
                                <w:szCs w:val="20"/>
                              </w:rPr>
                              <w:t>Vista is GDPR compliant. Our ICO registration number is ZA354653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BCD8" id="Text Box 7" o:spid="_x0000_s1028" type="#_x0000_t202" style="position:absolute;margin-left:.75pt;margin-top:56.6pt;width:522.75pt;height:33.75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" fillcolor="#d6dce5" strokeweight=".5pt">
                <v:textbox>
                  <w:txbxContent>
                    <w:p w14:paraId="0FBC292D" w14:textId="13C9F2C1" w:rsidR="002B68A9" w:rsidRPr="00D34C41" w:rsidRDefault="002B68A9" w:rsidP="002B68A9">
                      <w:pPr>
                        <w:rPr>
                          <w:sz w:val="20"/>
                          <w:szCs w:val="20"/>
                        </w:rPr>
                      </w:pPr>
                      <w:r w:rsidRPr="00D34C41">
                        <w:rPr>
                          <w:sz w:val="20"/>
                          <w:szCs w:val="20"/>
                        </w:rPr>
                        <w:t xml:space="preserve">All </w:t>
                      </w:r>
                      <w:r w:rsidR="002A0BAF">
                        <w:rPr>
                          <w:sz w:val="20"/>
                          <w:szCs w:val="20"/>
                        </w:rPr>
                        <w:t>Vista St Albans</w:t>
                      </w:r>
                      <w:r w:rsidRPr="00D34C41">
                        <w:rPr>
                          <w:sz w:val="20"/>
                          <w:szCs w:val="20"/>
                        </w:rPr>
                        <w:t xml:space="preserve"> staff are DBS checked and attend regular safeguarding training as well as their relevant qualifications.</w:t>
                      </w:r>
                    </w:p>
                    <w:p w14:paraId="40846523" w14:textId="77777777" w:rsidR="002B68A9" w:rsidRPr="00D34C41" w:rsidRDefault="002B68A9" w:rsidP="002B68A9">
                      <w:pPr>
                        <w:rPr>
                          <w:sz w:val="20"/>
                          <w:szCs w:val="20"/>
                        </w:rPr>
                      </w:pPr>
                      <w:r w:rsidRPr="00D34C41">
                        <w:rPr>
                          <w:sz w:val="20"/>
                          <w:szCs w:val="20"/>
                        </w:rPr>
                        <w:t>Vista is GDPR compliant. Our ICO registration number is ZA354653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0D143" w14:textId="586FB040" w:rsidR="002B68A9" w:rsidRDefault="002B68A9" w:rsidP="00916414">
      <w:pPr>
        <w:rPr>
          <w:b/>
          <w:bCs/>
          <w:color w:val="7030A0"/>
          <w:sz w:val="22"/>
          <w:szCs w:val="22"/>
        </w:rPr>
      </w:pPr>
    </w:p>
    <w:p w14:paraId="75350E2C" w14:textId="691F8A48" w:rsidR="002B68A9" w:rsidRDefault="002B68A9" w:rsidP="00916414">
      <w:pPr>
        <w:rPr>
          <w:b/>
          <w:bCs/>
          <w:color w:val="7030A0"/>
          <w:sz w:val="22"/>
          <w:szCs w:val="22"/>
        </w:rPr>
      </w:pPr>
    </w:p>
    <w:sectPr w:rsidR="002B68A9" w:rsidSect="00B158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720" w:right="357" w:bottom="284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3AA8D" w14:textId="77777777" w:rsidR="00FF1736" w:rsidRDefault="00FF1736" w:rsidP="00122EB3">
      <w:r>
        <w:separator/>
      </w:r>
    </w:p>
  </w:endnote>
  <w:endnote w:type="continuationSeparator" w:id="0">
    <w:p w14:paraId="59C58F8F" w14:textId="77777777" w:rsidR="00FF1736" w:rsidRDefault="00FF1736" w:rsidP="00122EB3">
      <w:r>
        <w:continuationSeparator/>
      </w:r>
    </w:p>
  </w:endnote>
  <w:endnote w:type="continuationNotice" w:id="1">
    <w:p w14:paraId="17854A47" w14:textId="77777777" w:rsidR="00FF1736" w:rsidRDefault="00FF1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829088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604A99" w14:textId="1C79E594" w:rsidR="00E96636" w:rsidRDefault="00E96636" w:rsidP="009852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26AA4E" w14:textId="77777777" w:rsidR="00E96636" w:rsidRDefault="00E96636" w:rsidP="00E966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0FD6" w14:textId="0432E9E4" w:rsidR="00B962A5" w:rsidRPr="00F8787F" w:rsidRDefault="004C717E" w:rsidP="00F8787F">
    <w:pPr>
      <w:pStyle w:val="Footer"/>
      <w:ind w:right="360"/>
      <w:jc w:val="center"/>
      <w:rPr>
        <w:b/>
        <w:bCs/>
        <w:sz w:val="16"/>
        <w:szCs w:val="16"/>
      </w:rPr>
    </w:pPr>
    <w:r w:rsidRPr="00CD2921">
      <w:rPr>
        <w:sz w:val="16"/>
        <w:szCs w:val="16"/>
      </w:rPr>
      <w:t xml:space="preserve">For Child Protection referrals use the </w:t>
    </w:r>
    <w:r w:rsidRPr="00CD2921">
      <w:rPr>
        <w:i/>
        <w:iCs/>
        <w:sz w:val="16"/>
        <w:szCs w:val="16"/>
      </w:rPr>
      <w:t>Hertfordshire Child Protection Referral Form</w:t>
    </w:r>
    <w:r w:rsidRPr="00CD2921">
      <w:rPr>
        <w:sz w:val="16"/>
        <w:szCs w:val="16"/>
      </w:rPr>
      <w:t xml:space="preserve"> or call </w:t>
    </w:r>
    <w:r w:rsidRPr="00CD2921">
      <w:rPr>
        <w:b/>
        <w:bCs/>
        <w:sz w:val="16"/>
        <w:szCs w:val="16"/>
      </w:rPr>
      <w:t>0300 123 4043</w:t>
    </w:r>
  </w:p>
  <w:p w14:paraId="365038FD" w14:textId="77777777" w:rsidR="00B962A5" w:rsidRPr="00CD2921" w:rsidRDefault="00B962A5" w:rsidP="00B962A5">
    <w:pPr>
      <w:pStyle w:val="Footer"/>
      <w:ind w:right="360"/>
      <w:jc w:val="center"/>
      <w:rPr>
        <w:sz w:val="16"/>
        <w:szCs w:val="16"/>
      </w:rPr>
    </w:pPr>
    <w:r w:rsidRPr="00CD2921">
      <w:rPr>
        <w:sz w:val="16"/>
        <w:szCs w:val="16"/>
      </w:rPr>
      <w:t>St Albans Plus Local Partnership/ Vista St Albans</w:t>
    </w:r>
  </w:p>
  <w:p w14:paraId="3EA71408" w14:textId="3C415A57" w:rsidR="00B962A5" w:rsidRPr="00CD2921" w:rsidRDefault="001D6BAA" w:rsidP="00B962A5">
    <w:pPr>
      <w:pStyle w:val="Footer"/>
      <w:ind w:right="360"/>
      <w:jc w:val="center"/>
      <w:rPr>
        <w:sz w:val="16"/>
        <w:szCs w:val="16"/>
      </w:rPr>
    </w:pPr>
    <w:r w:rsidRPr="00CD2921">
      <w:rPr>
        <w:sz w:val="16"/>
        <w:szCs w:val="16"/>
      </w:rPr>
      <w:t xml:space="preserve">Leadership House, St Albans Girls School, </w:t>
    </w:r>
    <w:r w:rsidR="00941D33" w:rsidRPr="00CD2921">
      <w:rPr>
        <w:sz w:val="16"/>
        <w:szCs w:val="16"/>
      </w:rPr>
      <w:t>Sandridgebury Lane, St Albans</w:t>
    </w:r>
    <w:r w:rsidR="00C77B5A" w:rsidRPr="00CD2921">
      <w:rPr>
        <w:sz w:val="16"/>
        <w:szCs w:val="16"/>
      </w:rPr>
      <w:t>,</w:t>
    </w:r>
    <w:r w:rsidR="00941D33" w:rsidRPr="00CD2921">
      <w:rPr>
        <w:sz w:val="16"/>
        <w:szCs w:val="16"/>
      </w:rPr>
      <w:t xml:space="preserve"> AL</w:t>
    </w:r>
    <w:r w:rsidR="00A320D2" w:rsidRPr="00CD2921">
      <w:rPr>
        <w:sz w:val="16"/>
        <w:szCs w:val="16"/>
      </w:rPr>
      <w:t>3 6DB</w:t>
    </w:r>
  </w:p>
  <w:sdt>
    <w:sdtPr>
      <w:rPr>
        <w:rStyle w:val="PageNumber"/>
      </w:rPr>
      <w:id w:val="-6942303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BDAE2" w14:textId="2C5AFF6E" w:rsidR="00D966CF" w:rsidRDefault="00D966CF" w:rsidP="00D966CF">
        <w:pPr>
          <w:pStyle w:val="Footer"/>
          <w:framePr w:wrap="none" w:vAnchor="text" w:hAnchor="page" w:x="11551" w:y="2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A4CE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46C4A0" w14:textId="2F3080BA" w:rsidR="00C54186" w:rsidRPr="00C54186" w:rsidRDefault="00CD2921" w:rsidP="00E96636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Family Support</w:t>
    </w:r>
    <w:r w:rsidR="00C54186" w:rsidRPr="00C54186">
      <w:rPr>
        <w:sz w:val="16"/>
        <w:szCs w:val="16"/>
      </w:rPr>
      <w:t xml:space="preserve"> Referral Form</w:t>
    </w:r>
    <w:r w:rsidR="005D6F50">
      <w:rPr>
        <w:sz w:val="16"/>
        <w:szCs w:val="16"/>
      </w:rPr>
      <w:t xml:space="preserve"> </w:t>
    </w:r>
    <w:r w:rsidR="005D6F50" w:rsidRPr="00C54186">
      <w:rPr>
        <w:sz w:val="16"/>
        <w:szCs w:val="16"/>
      </w:rPr>
      <w:t>PURPLE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A0ED3" w14:textId="77777777" w:rsidR="00FF1736" w:rsidRDefault="00FF1736" w:rsidP="00122EB3">
      <w:r>
        <w:separator/>
      </w:r>
    </w:p>
  </w:footnote>
  <w:footnote w:type="continuationSeparator" w:id="0">
    <w:p w14:paraId="3BA3E5D7" w14:textId="77777777" w:rsidR="00FF1736" w:rsidRDefault="00FF1736" w:rsidP="00122EB3">
      <w:r>
        <w:continuationSeparator/>
      </w:r>
    </w:p>
  </w:footnote>
  <w:footnote w:type="continuationNotice" w:id="1">
    <w:p w14:paraId="5ABC053D" w14:textId="77777777" w:rsidR="00FF1736" w:rsidRDefault="00FF17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C291E" w14:textId="5117B645" w:rsidR="008F2D22" w:rsidRDefault="004C759B">
    <w:pPr>
      <w:pStyle w:val="Header"/>
    </w:pPr>
    <w:r>
      <w:rPr>
        <w:noProof/>
      </w:rPr>
      <w:pict w14:anchorId="083644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291626" o:spid="_x0000_s1027" type="#_x0000_t136" alt="" style="position:absolute;margin-left:0;margin-top:0;width:654pt;height:109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D9B6" w14:textId="3D4F3FEB" w:rsidR="00122EB3" w:rsidRDefault="004C759B" w:rsidP="009A690D">
    <w:pPr>
      <w:pStyle w:val="Header"/>
      <w:jc w:val="right"/>
    </w:pPr>
    <w:r>
      <w:rPr>
        <w:noProof/>
      </w:rPr>
      <w:pict w14:anchorId="612C16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291627" o:spid="_x0000_s1026" type="#_x0000_t136" alt="" style="position:absolute;left:0;text-align:left;margin-left:0;margin-top:0;width:654pt;height:109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FIDENTIAL"/>
          <w10:wrap anchorx="margin" anchory="margin"/>
        </v:shape>
      </w:pict>
    </w:r>
    <w:r w:rsidR="00F8787F">
      <w:rPr>
        <w:noProof/>
      </w:rPr>
      <w:drawing>
        <wp:inline distT="0" distB="0" distL="0" distR="0" wp14:anchorId="2453F4D0" wp14:editId="4AEC8E9F">
          <wp:extent cx="1619250" cy="823692"/>
          <wp:effectExtent l="0" t="0" r="0" b="0"/>
          <wp:docPr id="1848939139" name="Picture 4" descr="A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939139" name="Picture 4" descr="A logo with a person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47" cy="829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32217" w14:textId="7172B67D" w:rsidR="008F2D22" w:rsidRDefault="004C759B">
    <w:pPr>
      <w:pStyle w:val="Header"/>
    </w:pPr>
    <w:r>
      <w:rPr>
        <w:noProof/>
      </w:rPr>
      <w:pict w14:anchorId="3EBA2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291625" o:spid="_x0000_s1025" type="#_x0000_t136" alt="" style="position:absolute;margin-left:0;margin-top:0;width:654pt;height:10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3ABF"/>
    <w:multiLevelType w:val="hybridMultilevel"/>
    <w:tmpl w:val="18AA6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D7D9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6897"/>
    <w:multiLevelType w:val="hybridMultilevel"/>
    <w:tmpl w:val="18AA6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1488"/>
    <w:multiLevelType w:val="hybridMultilevel"/>
    <w:tmpl w:val="18AA6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2040C"/>
    <w:multiLevelType w:val="hybridMultilevel"/>
    <w:tmpl w:val="18AA6F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524C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91315"/>
    <w:multiLevelType w:val="hybridMultilevel"/>
    <w:tmpl w:val="DB7C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66743">
    <w:abstractNumId w:val="4"/>
  </w:num>
  <w:num w:numId="2" w16cid:durableId="201481776">
    <w:abstractNumId w:val="3"/>
  </w:num>
  <w:num w:numId="3" w16cid:durableId="1303266437">
    <w:abstractNumId w:val="2"/>
  </w:num>
  <w:num w:numId="4" w16cid:durableId="170875249">
    <w:abstractNumId w:val="0"/>
  </w:num>
  <w:num w:numId="5" w16cid:durableId="103304798">
    <w:abstractNumId w:val="6"/>
  </w:num>
  <w:num w:numId="6" w16cid:durableId="1839268247">
    <w:abstractNumId w:val="1"/>
  </w:num>
  <w:num w:numId="7" w16cid:durableId="714280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rv2JM18rFxapYZzcmWQNBErN8KeGstdsfJJd8BP/bkxvFjQe7pQCG+M5A9fwwwham000Idi7+ERx+mxL/aIPQ==" w:salt="Y2M179BUISLzH1kaiy2to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86"/>
    <w:rsid w:val="00007307"/>
    <w:rsid w:val="000220B0"/>
    <w:rsid w:val="00030EBC"/>
    <w:rsid w:val="00040AFE"/>
    <w:rsid w:val="000438B6"/>
    <w:rsid w:val="000511DF"/>
    <w:rsid w:val="000C27E4"/>
    <w:rsid w:val="000D1080"/>
    <w:rsid w:val="000F04AF"/>
    <w:rsid w:val="000F42FE"/>
    <w:rsid w:val="00122EB3"/>
    <w:rsid w:val="00124A5E"/>
    <w:rsid w:val="001261CC"/>
    <w:rsid w:val="00150E5B"/>
    <w:rsid w:val="0016069A"/>
    <w:rsid w:val="001B482C"/>
    <w:rsid w:val="001D6BAA"/>
    <w:rsid w:val="001F2E12"/>
    <w:rsid w:val="00267402"/>
    <w:rsid w:val="00287231"/>
    <w:rsid w:val="002A0BAF"/>
    <w:rsid w:val="002B5C7C"/>
    <w:rsid w:val="002B65AB"/>
    <w:rsid w:val="002B68A9"/>
    <w:rsid w:val="002D07CA"/>
    <w:rsid w:val="002D2CE4"/>
    <w:rsid w:val="00366085"/>
    <w:rsid w:val="00373562"/>
    <w:rsid w:val="00374867"/>
    <w:rsid w:val="003A6491"/>
    <w:rsid w:val="003C2A11"/>
    <w:rsid w:val="003D05DF"/>
    <w:rsid w:val="003E4E69"/>
    <w:rsid w:val="0042438E"/>
    <w:rsid w:val="00454DE4"/>
    <w:rsid w:val="00464C36"/>
    <w:rsid w:val="0047273B"/>
    <w:rsid w:val="00475EE3"/>
    <w:rsid w:val="004A353F"/>
    <w:rsid w:val="004C717E"/>
    <w:rsid w:val="004C759B"/>
    <w:rsid w:val="004E2CD0"/>
    <w:rsid w:val="004E7BE1"/>
    <w:rsid w:val="004F27BC"/>
    <w:rsid w:val="004F5BC1"/>
    <w:rsid w:val="00506233"/>
    <w:rsid w:val="005560C5"/>
    <w:rsid w:val="00576E75"/>
    <w:rsid w:val="005800C7"/>
    <w:rsid w:val="00586EAB"/>
    <w:rsid w:val="005D6F50"/>
    <w:rsid w:val="005E2EAD"/>
    <w:rsid w:val="005F7559"/>
    <w:rsid w:val="006B05C7"/>
    <w:rsid w:val="00723DE4"/>
    <w:rsid w:val="00744A64"/>
    <w:rsid w:val="007452EF"/>
    <w:rsid w:val="00776C88"/>
    <w:rsid w:val="007A4CEA"/>
    <w:rsid w:val="007B07F8"/>
    <w:rsid w:val="007C7BCF"/>
    <w:rsid w:val="007E0DD0"/>
    <w:rsid w:val="007E5DC6"/>
    <w:rsid w:val="007F71EE"/>
    <w:rsid w:val="00812D9A"/>
    <w:rsid w:val="0084140E"/>
    <w:rsid w:val="00843F86"/>
    <w:rsid w:val="00845B91"/>
    <w:rsid w:val="00865F08"/>
    <w:rsid w:val="008F2D22"/>
    <w:rsid w:val="00904DB7"/>
    <w:rsid w:val="009116DE"/>
    <w:rsid w:val="00916414"/>
    <w:rsid w:val="009413FE"/>
    <w:rsid w:val="00941D33"/>
    <w:rsid w:val="0097371D"/>
    <w:rsid w:val="009A5013"/>
    <w:rsid w:val="009A690D"/>
    <w:rsid w:val="009B1AA5"/>
    <w:rsid w:val="00A23FCF"/>
    <w:rsid w:val="00A24092"/>
    <w:rsid w:val="00A30C40"/>
    <w:rsid w:val="00A320D2"/>
    <w:rsid w:val="00A36602"/>
    <w:rsid w:val="00A52CC5"/>
    <w:rsid w:val="00A57A18"/>
    <w:rsid w:val="00B15825"/>
    <w:rsid w:val="00B247E3"/>
    <w:rsid w:val="00B371C3"/>
    <w:rsid w:val="00B55207"/>
    <w:rsid w:val="00B624A2"/>
    <w:rsid w:val="00B962A5"/>
    <w:rsid w:val="00BA7B68"/>
    <w:rsid w:val="00BB6E70"/>
    <w:rsid w:val="00C1727B"/>
    <w:rsid w:val="00C2669D"/>
    <w:rsid w:val="00C54186"/>
    <w:rsid w:val="00C70AEA"/>
    <w:rsid w:val="00C7244A"/>
    <w:rsid w:val="00C75F37"/>
    <w:rsid w:val="00C777BA"/>
    <w:rsid w:val="00C77B5A"/>
    <w:rsid w:val="00C9157C"/>
    <w:rsid w:val="00CB7E5E"/>
    <w:rsid w:val="00CC41BF"/>
    <w:rsid w:val="00CC593A"/>
    <w:rsid w:val="00CD2921"/>
    <w:rsid w:val="00CD312E"/>
    <w:rsid w:val="00D34C41"/>
    <w:rsid w:val="00D613F0"/>
    <w:rsid w:val="00D61ACD"/>
    <w:rsid w:val="00D81A80"/>
    <w:rsid w:val="00D966CF"/>
    <w:rsid w:val="00DA1353"/>
    <w:rsid w:val="00DA3A9E"/>
    <w:rsid w:val="00DD49F4"/>
    <w:rsid w:val="00DE21F3"/>
    <w:rsid w:val="00E00F93"/>
    <w:rsid w:val="00E0144A"/>
    <w:rsid w:val="00E313C0"/>
    <w:rsid w:val="00E642B3"/>
    <w:rsid w:val="00E96636"/>
    <w:rsid w:val="00E97CDD"/>
    <w:rsid w:val="00F3390A"/>
    <w:rsid w:val="00F63FED"/>
    <w:rsid w:val="00F8787F"/>
    <w:rsid w:val="00FE2F49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38C0D"/>
  <w15:chartTrackingRefBased/>
  <w15:docId w15:val="{2460D48E-ECF6-654E-A5AC-DC9D73E8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43F86"/>
    <w:pPr>
      <w:spacing w:before="60" w:after="60"/>
      <w:outlineLvl w:val="0"/>
    </w:pPr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43F86"/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paragraph" w:styleId="NormalIndent">
    <w:name w:val="Normal Indent"/>
    <w:basedOn w:val="Normal"/>
    <w:uiPriority w:val="99"/>
    <w:rsid w:val="00843F86"/>
    <w:pPr>
      <w:spacing w:before="120" w:after="200" w:line="271" w:lineRule="auto"/>
      <w:ind w:left="720"/>
    </w:pPr>
    <w:rPr>
      <w:sz w:val="28"/>
      <w:szCs w:val="28"/>
      <w:lang w:val="en-US"/>
    </w:rPr>
  </w:style>
  <w:style w:type="table" w:styleId="TableGrid">
    <w:name w:val="Table Grid"/>
    <w:basedOn w:val="TableNormal"/>
    <w:rsid w:val="00843F86"/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3F86"/>
    <w:rPr>
      <w:color w:val="808080"/>
    </w:rPr>
  </w:style>
  <w:style w:type="paragraph" w:styleId="ListParagraph">
    <w:name w:val="List Paragraph"/>
    <w:basedOn w:val="Normal"/>
    <w:uiPriority w:val="34"/>
    <w:qFormat/>
    <w:rsid w:val="00E31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EB3"/>
  </w:style>
  <w:style w:type="paragraph" w:styleId="Footer">
    <w:name w:val="footer"/>
    <w:basedOn w:val="Normal"/>
    <w:link w:val="FooterChar"/>
    <w:uiPriority w:val="99"/>
    <w:unhideWhenUsed/>
    <w:rsid w:val="00122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EB3"/>
  </w:style>
  <w:style w:type="character" w:styleId="PageNumber">
    <w:name w:val="page number"/>
    <w:basedOn w:val="DefaultParagraphFont"/>
    <w:uiPriority w:val="99"/>
    <w:semiHidden/>
    <w:unhideWhenUsed/>
    <w:rsid w:val="00E96636"/>
  </w:style>
  <w:style w:type="paragraph" w:styleId="BalloonText">
    <w:name w:val="Balloon Text"/>
    <w:basedOn w:val="Normal"/>
    <w:link w:val="BalloonTextChar"/>
    <w:uiPriority w:val="99"/>
    <w:semiHidden/>
    <w:unhideWhenUsed/>
    <w:rsid w:val="00287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7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ferrals@vistastalban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56B-3C03-4582-9B84-B576621CD3AC}"/>
      </w:docPartPr>
      <w:docPartBody>
        <w:p w:rsidR="00A50AE2" w:rsidRDefault="005B1BF3">
          <w:r w:rsidRPr="007979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F3"/>
    <w:rsid w:val="000438B6"/>
    <w:rsid w:val="000B36D5"/>
    <w:rsid w:val="001261CC"/>
    <w:rsid w:val="0016069A"/>
    <w:rsid w:val="005313CC"/>
    <w:rsid w:val="005800C7"/>
    <w:rsid w:val="005B1BF3"/>
    <w:rsid w:val="00865F08"/>
    <w:rsid w:val="00A50AE2"/>
    <w:rsid w:val="00A62CE1"/>
    <w:rsid w:val="00BA7B68"/>
    <w:rsid w:val="00CF6657"/>
    <w:rsid w:val="00E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B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F54F39C56A14F94852D26651F4976" ma:contentTypeVersion="12" ma:contentTypeDescription="Create a new document." ma:contentTypeScope="" ma:versionID="adc7845b3debafcf432dcb0ae2ae1540">
  <xsd:schema xmlns:xsd="http://www.w3.org/2001/XMLSchema" xmlns:xs="http://www.w3.org/2001/XMLSchema" xmlns:p="http://schemas.microsoft.com/office/2006/metadata/properties" xmlns:ns2="ae61b3d9-02d7-4f98-8e00-4ea2ac7afdbd" xmlns:ns3="aaa3bc28-f087-4c9b-90ac-a5a6ceae301a" targetNamespace="http://schemas.microsoft.com/office/2006/metadata/properties" ma:root="true" ma:fieldsID="4e5ef7dfe8daaa3d647b95d6541f23c1" ns2:_="" ns3:_="">
    <xsd:import namespace="ae61b3d9-02d7-4f98-8e00-4ea2ac7afdbd"/>
    <xsd:import namespace="aaa3bc28-f087-4c9b-90ac-a5a6ceae3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1b3d9-02d7-4f98-8e00-4ea2ac7af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a5883e-f59b-4e38-9939-36d4645a0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bc28-f087-4c9b-90ac-a5a6ceae30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9d7b9d-14e8-45fb-9bf1-de1f70cc2a04}" ma:internalName="TaxCatchAll" ma:showField="CatchAllData" ma:web="aaa3bc28-f087-4c9b-90ac-a5a6ceae3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1b3d9-02d7-4f98-8e00-4ea2ac7afdbd">
      <Terms xmlns="http://schemas.microsoft.com/office/infopath/2007/PartnerControls"/>
    </lcf76f155ced4ddcb4097134ff3c332f>
    <TaxCatchAll xmlns="aaa3bc28-f087-4c9b-90ac-a5a6ceae30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B3B6A-083A-467F-8AB3-604FD5FC9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1b3d9-02d7-4f98-8e00-4ea2ac7afdbd"/>
    <ds:schemaRef ds:uri="aaa3bc28-f087-4c9b-90ac-a5a6ceae3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7B16B-ED36-47B7-8750-145BE72E551B}">
  <ds:schemaRefs>
    <ds:schemaRef ds:uri="http://schemas.microsoft.com/office/2006/metadata/properties"/>
    <ds:schemaRef ds:uri="http://schemas.microsoft.com/office/infopath/2007/PartnerControls"/>
    <ds:schemaRef ds:uri="ae61b3d9-02d7-4f98-8e00-4ea2ac7afdbd"/>
    <ds:schemaRef ds:uri="aaa3bc28-f087-4c9b-90ac-a5a6ceae301a"/>
  </ds:schemaRefs>
</ds:datastoreItem>
</file>

<file path=customXml/itemProps3.xml><?xml version="1.0" encoding="utf-8"?>
<ds:datastoreItem xmlns:ds="http://schemas.openxmlformats.org/officeDocument/2006/customXml" ds:itemID="{02BADE81-AF43-4B44-BD59-9067A317D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Broom</dc:creator>
  <cp:keywords/>
  <dc:description/>
  <cp:lastModifiedBy>Karen Broom</cp:lastModifiedBy>
  <cp:revision>21</cp:revision>
  <cp:lastPrinted>2024-07-09T09:37:00Z</cp:lastPrinted>
  <dcterms:created xsi:type="dcterms:W3CDTF">2024-09-02T14:50:00Z</dcterms:created>
  <dcterms:modified xsi:type="dcterms:W3CDTF">2024-09-06T12:38:00Z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0x010100946F54F39C56A14F94852D26651F4976</vt:lpwstr>
  </property>
  <property fmtid="{D5CDD505-2E9C-101B-9397-08002B2CF9AE}" pid="3" name="MediaServiceImageTags">
    <vt:lpwstr/>
  </property>
</Properties>
</file>